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70E0" w14:textId="77777777" w:rsidR="00FC5D6F" w:rsidRDefault="00FC5D6F" w:rsidP="0065012A">
      <w:pPr>
        <w:rPr>
          <w:b/>
        </w:rPr>
      </w:pPr>
    </w:p>
    <w:p w14:paraId="5D9BB39D" w14:textId="4BDBF1D4" w:rsidR="0065012A" w:rsidRDefault="0065012A" w:rsidP="0065012A">
      <w:pPr>
        <w:rPr>
          <w:b/>
        </w:rPr>
      </w:pPr>
      <w:r w:rsidRPr="007F7ECD">
        <w:rPr>
          <w:b/>
        </w:rPr>
        <w:t>Membership and At</w:t>
      </w:r>
      <w:r w:rsidR="00685FAA">
        <w:rPr>
          <w:b/>
        </w:rPr>
        <w:t xml:space="preserve">tendance at </w:t>
      </w:r>
      <w:r w:rsidR="00320FD4">
        <w:rPr>
          <w:b/>
        </w:rPr>
        <w:t>Trustee</w:t>
      </w:r>
      <w:r w:rsidRPr="007F7ECD">
        <w:rPr>
          <w:b/>
        </w:rPr>
        <w:t xml:space="preserve"> </w:t>
      </w:r>
      <w:r w:rsidR="004E6EA9">
        <w:rPr>
          <w:b/>
        </w:rPr>
        <w:t xml:space="preserve">Full Board and Committee </w:t>
      </w:r>
      <w:r w:rsidRPr="007F7ECD">
        <w:rPr>
          <w:b/>
        </w:rPr>
        <w:t>Meetings</w:t>
      </w:r>
      <w:r w:rsidR="00874120">
        <w:rPr>
          <w:b/>
        </w:rPr>
        <w:t>.</w:t>
      </w:r>
    </w:p>
    <w:p w14:paraId="6C8F6045" w14:textId="77777777" w:rsidR="004E6EA9" w:rsidRPr="007F7ECD" w:rsidRDefault="004E6EA9" w:rsidP="0065012A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5501" w:type="dxa"/>
        <w:tblLook w:val="04A0" w:firstRow="1" w:lastRow="0" w:firstColumn="1" w:lastColumn="0" w:noHBand="0" w:noVBand="1"/>
      </w:tblPr>
      <w:tblGrid>
        <w:gridCol w:w="2064"/>
        <w:gridCol w:w="1465"/>
        <w:gridCol w:w="2682"/>
        <w:gridCol w:w="1615"/>
        <w:gridCol w:w="1422"/>
        <w:gridCol w:w="1423"/>
        <w:gridCol w:w="1413"/>
        <w:gridCol w:w="3417"/>
      </w:tblGrid>
      <w:tr w:rsidR="00D5395D" w14:paraId="79BDBCDF" w14:textId="28DB1681" w:rsidTr="00E9592F">
        <w:tc>
          <w:tcPr>
            <w:tcW w:w="2064" w:type="dxa"/>
          </w:tcPr>
          <w:p w14:paraId="39466F85" w14:textId="3F557A60" w:rsidR="00D5395D" w:rsidRPr="008607F6" w:rsidRDefault="00D5395D" w:rsidP="003F25CD">
            <w:pPr>
              <w:rPr>
                <w:b/>
              </w:rPr>
            </w:pPr>
            <w:r>
              <w:rPr>
                <w:b/>
              </w:rPr>
              <w:t>Name of Trustee</w:t>
            </w:r>
          </w:p>
        </w:tc>
        <w:tc>
          <w:tcPr>
            <w:tcW w:w="1465" w:type="dxa"/>
          </w:tcPr>
          <w:p w14:paraId="5E3100DB" w14:textId="73FA4B12" w:rsidR="00D5395D" w:rsidRPr="008607F6" w:rsidRDefault="00D5395D" w:rsidP="003F25CD">
            <w:pPr>
              <w:rPr>
                <w:b/>
              </w:rPr>
            </w:pPr>
            <w:r w:rsidRPr="008607F6">
              <w:rPr>
                <w:b/>
              </w:rPr>
              <w:t xml:space="preserve">Date of </w:t>
            </w:r>
            <w:r w:rsidR="00EE3183">
              <w:rPr>
                <w:b/>
              </w:rPr>
              <w:t xml:space="preserve">First </w:t>
            </w:r>
            <w:r w:rsidRPr="008607F6">
              <w:rPr>
                <w:b/>
              </w:rPr>
              <w:t>Appointment</w:t>
            </w:r>
          </w:p>
        </w:tc>
        <w:tc>
          <w:tcPr>
            <w:tcW w:w="2682" w:type="dxa"/>
          </w:tcPr>
          <w:p w14:paraId="18FAAC99" w14:textId="77777777" w:rsidR="00D5395D" w:rsidRPr="008607F6" w:rsidRDefault="00D5395D" w:rsidP="003F25CD">
            <w:pPr>
              <w:rPr>
                <w:b/>
              </w:rPr>
            </w:pPr>
            <w:r w:rsidRPr="008607F6">
              <w:rPr>
                <w:b/>
              </w:rPr>
              <w:t>Appointed by</w:t>
            </w:r>
          </w:p>
        </w:tc>
        <w:tc>
          <w:tcPr>
            <w:tcW w:w="1615" w:type="dxa"/>
          </w:tcPr>
          <w:p w14:paraId="63BC37A8" w14:textId="7FBE3EFF" w:rsidR="00D5395D" w:rsidRPr="008607F6" w:rsidRDefault="00D5395D" w:rsidP="003F25CD">
            <w:pPr>
              <w:rPr>
                <w:b/>
              </w:rPr>
            </w:pPr>
            <w:r>
              <w:rPr>
                <w:b/>
              </w:rPr>
              <w:t>Resigned/Term of Office Ended</w:t>
            </w:r>
          </w:p>
        </w:tc>
        <w:tc>
          <w:tcPr>
            <w:tcW w:w="1422" w:type="dxa"/>
          </w:tcPr>
          <w:p w14:paraId="59E50F41" w14:textId="77777777" w:rsidR="00D5395D" w:rsidRPr="00AE040A" w:rsidRDefault="00DB09A1" w:rsidP="00AF7DB6">
            <w:pPr>
              <w:rPr>
                <w:b/>
                <w:bCs/>
              </w:rPr>
            </w:pPr>
            <w:r w:rsidRPr="00AE040A">
              <w:rPr>
                <w:b/>
                <w:bCs/>
              </w:rPr>
              <w:t>Attendance</w:t>
            </w:r>
          </w:p>
          <w:p w14:paraId="76961A76" w14:textId="609263FF" w:rsidR="00DB09A1" w:rsidRDefault="00DB09A1" w:rsidP="00AF7DB6">
            <w:r w:rsidRPr="00AE040A">
              <w:rPr>
                <w:b/>
                <w:bCs/>
              </w:rPr>
              <w:t>2018</w:t>
            </w:r>
            <w:r w:rsidR="00AE040A" w:rsidRPr="00AE040A">
              <w:rPr>
                <w:b/>
                <w:bCs/>
              </w:rPr>
              <w:t>/19</w:t>
            </w:r>
          </w:p>
        </w:tc>
        <w:tc>
          <w:tcPr>
            <w:tcW w:w="1423" w:type="dxa"/>
          </w:tcPr>
          <w:p w14:paraId="445ACA9D" w14:textId="77777777" w:rsidR="00D5395D" w:rsidRDefault="00AE040A" w:rsidP="00C52E3D">
            <w:pPr>
              <w:rPr>
                <w:b/>
              </w:rPr>
            </w:pPr>
            <w:r>
              <w:rPr>
                <w:b/>
              </w:rPr>
              <w:t>Attendance</w:t>
            </w:r>
          </w:p>
          <w:p w14:paraId="110C7F71" w14:textId="1221DF06" w:rsidR="00AE040A" w:rsidRPr="008607F6" w:rsidRDefault="00AE040A" w:rsidP="00C52E3D">
            <w:pPr>
              <w:rPr>
                <w:b/>
              </w:rPr>
            </w:pPr>
            <w:r>
              <w:rPr>
                <w:b/>
              </w:rPr>
              <w:t>2019/20</w:t>
            </w:r>
          </w:p>
        </w:tc>
        <w:tc>
          <w:tcPr>
            <w:tcW w:w="1413" w:type="dxa"/>
          </w:tcPr>
          <w:p w14:paraId="48FC95EB" w14:textId="77777777" w:rsidR="00D5395D" w:rsidRDefault="00D5395D" w:rsidP="003F25CD">
            <w:pPr>
              <w:rPr>
                <w:b/>
              </w:rPr>
            </w:pPr>
            <w:r>
              <w:rPr>
                <w:b/>
              </w:rPr>
              <w:t>Attendance</w:t>
            </w:r>
          </w:p>
          <w:p w14:paraId="24D14E80" w14:textId="4C6B02DB" w:rsidR="00D5395D" w:rsidRDefault="00D5395D" w:rsidP="003F25CD">
            <w:pPr>
              <w:rPr>
                <w:b/>
              </w:rPr>
            </w:pPr>
            <w:r>
              <w:rPr>
                <w:b/>
              </w:rPr>
              <w:t>2020/21</w:t>
            </w:r>
          </w:p>
          <w:p w14:paraId="6C694300" w14:textId="4B70A9B7" w:rsidR="00D5395D" w:rsidRPr="008607F6" w:rsidRDefault="00D5395D" w:rsidP="003F25CD">
            <w:pPr>
              <w:rPr>
                <w:b/>
              </w:rPr>
            </w:pPr>
          </w:p>
        </w:tc>
        <w:tc>
          <w:tcPr>
            <w:tcW w:w="3417" w:type="dxa"/>
          </w:tcPr>
          <w:p w14:paraId="6775DB1A" w14:textId="7B2BA5AD" w:rsidR="00D5395D" w:rsidRDefault="00D5395D" w:rsidP="003F25CD">
            <w:pPr>
              <w:rPr>
                <w:b/>
              </w:rPr>
            </w:pPr>
            <w:r w:rsidRPr="008607F6">
              <w:rPr>
                <w:b/>
              </w:rPr>
              <w:t>Roles and Responsibilities</w:t>
            </w:r>
            <w:r w:rsidR="008545C3">
              <w:rPr>
                <w:b/>
              </w:rPr>
              <w:t xml:space="preserve"> Committee Membership</w:t>
            </w:r>
            <w:r w:rsidR="000301E5">
              <w:rPr>
                <w:b/>
              </w:rPr>
              <w:t xml:space="preserve"> </w:t>
            </w:r>
            <w:r>
              <w:rPr>
                <w:b/>
              </w:rPr>
              <w:t>2021-22</w:t>
            </w:r>
          </w:p>
          <w:p w14:paraId="77FB0D28" w14:textId="2BBC076E" w:rsidR="00D5395D" w:rsidRDefault="00D5395D" w:rsidP="003F25CD">
            <w:pPr>
              <w:rPr>
                <w:b/>
              </w:rPr>
            </w:pPr>
          </w:p>
        </w:tc>
      </w:tr>
      <w:tr w:rsidR="00D5395D" w14:paraId="5BF06CA0" w14:textId="75349D81" w:rsidTr="00E9592F">
        <w:tc>
          <w:tcPr>
            <w:tcW w:w="2064" w:type="dxa"/>
          </w:tcPr>
          <w:p w14:paraId="7F03B902" w14:textId="014D8E7B" w:rsidR="00D5395D" w:rsidRDefault="00D5395D" w:rsidP="00AF7DB6">
            <w:r>
              <w:t>Mr Christopher Penney</w:t>
            </w:r>
          </w:p>
        </w:tc>
        <w:tc>
          <w:tcPr>
            <w:tcW w:w="1465" w:type="dxa"/>
          </w:tcPr>
          <w:p w14:paraId="4CDD879F" w14:textId="175FC7F9" w:rsidR="00D5395D" w:rsidRDefault="00D5395D" w:rsidP="00AF7DB6">
            <w:r>
              <w:t>11/2/2016</w:t>
            </w:r>
          </w:p>
        </w:tc>
        <w:tc>
          <w:tcPr>
            <w:tcW w:w="2682" w:type="dxa"/>
          </w:tcPr>
          <w:p w14:paraId="69A8CF60" w14:textId="302A3436" w:rsidR="00D5395D" w:rsidRDefault="00D5395D" w:rsidP="00AF7DB6">
            <w:r>
              <w:t>Appointed by the Members</w:t>
            </w:r>
          </w:p>
        </w:tc>
        <w:tc>
          <w:tcPr>
            <w:tcW w:w="1615" w:type="dxa"/>
          </w:tcPr>
          <w:p w14:paraId="0C28964E" w14:textId="4870604D" w:rsidR="00D5395D" w:rsidRDefault="00D5395D" w:rsidP="00AF7DB6"/>
        </w:tc>
        <w:tc>
          <w:tcPr>
            <w:tcW w:w="1422" w:type="dxa"/>
          </w:tcPr>
          <w:p w14:paraId="339D142A" w14:textId="77777777" w:rsidR="001D5A7E" w:rsidRDefault="001D5A7E" w:rsidP="001D5A7E">
            <w:r>
              <w:t>6/7 (Board)</w:t>
            </w:r>
          </w:p>
          <w:p w14:paraId="2C1B6461" w14:textId="77777777" w:rsidR="001D5A7E" w:rsidRDefault="001D5A7E" w:rsidP="001D5A7E">
            <w:r>
              <w:t>5/5</w:t>
            </w:r>
          </w:p>
          <w:p w14:paraId="31E6B4E8" w14:textId="77777777" w:rsidR="001D5A7E" w:rsidRDefault="001D5A7E" w:rsidP="001D5A7E">
            <w:r>
              <w:t>5/5</w:t>
            </w:r>
          </w:p>
          <w:p w14:paraId="7B2483B6" w14:textId="7AB6EFAF" w:rsidR="00D5395D" w:rsidRDefault="001D5A7E" w:rsidP="001D5A7E">
            <w:r>
              <w:t>6/6</w:t>
            </w:r>
          </w:p>
        </w:tc>
        <w:tc>
          <w:tcPr>
            <w:tcW w:w="1423" w:type="dxa"/>
          </w:tcPr>
          <w:p w14:paraId="28C70F0B" w14:textId="77777777" w:rsidR="009F4E67" w:rsidRDefault="009F4E67" w:rsidP="009F4E67">
            <w:r>
              <w:t>8/8 (Board)</w:t>
            </w:r>
          </w:p>
          <w:p w14:paraId="7798DAC8" w14:textId="77777777" w:rsidR="009F4E67" w:rsidRDefault="009F4E67" w:rsidP="009F4E67">
            <w:r>
              <w:t>4/4</w:t>
            </w:r>
          </w:p>
          <w:p w14:paraId="3E0E16EE" w14:textId="77777777" w:rsidR="009F4E67" w:rsidRDefault="009F4E67" w:rsidP="009F4E67">
            <w:r>
              <w:t>2/2</w:t>
            </w:r>
          </w:p>
          <w:p w14:paraId="3810A2E3" w14:textId="3D926E12" w:rsidR="00D5395D" w:rsidRDefault="009F4E67" w:rsidP="009F4E67">
            <w:r>
              <w:t>6/6</w:t>
            </w:r>
          </w:p>
        </w:tc>
        <w:tc>
          <w:tcPr>
            <w:tcW w:w="1413" w:type="dxa"/>
          </w:tcPr>
          <w:p w14:paraId="55177E72" w14:textId="1D8884FD" w:rsidR="00D5395D" w:rsidRDefault="00D5395D" w:rsidP="00AF7DB6">
            <w:r>
              <w:t>6/6 (Board)</w:t>
            </w:r>
          </w:p>
          <w:p w14:paraId="6EB5DC25" w14:textId="5832D1F8" w:rsidR="00D5395D" w:rsidRDefault="00D5395D" w:rsidP="00AF7DB6">
            <w:r>
              <w:t>4/4</w:t>
            </w:r>
          </w:p>
          <w:p w14:paraId="0432D848" w14:textId="35DD5F61" w:rsidR="00D5395D" w:rsidRDefault="00715843" w:rsidP="00AF7DB6">
            <w:r>
              <w:t>n/a</w:t>
            </w:r>
          </w:p>
          <w:p w14:paraId="6B5A4823" w14:textId="201A0A57" w:rsidR="00D5395D" w:rsidRDefault="00D5395D" w:rsidP="00AF7DB6">
            <w:r>
              <w:t>4/4</w:t>
            </w:r>
          </w:p>
          <w:p w14:paraId="7D0D55C7" w14:textId="51D16F2D" w:rsidR="00D5395D" w:rsidRDefault="00D5395D" w:rsidP="00AF7DB6">
            <w:r>
              <w:t>3/3</w:t>
            </w:r>
          </w:p>
        </w:tc>
        <w:tc>
          <w:tcPr>
            <w:tcW w:w="3417" w:type="dxa"/>
          </w:tcPr>
          <w:p w14:paraId="6496D51E" w14:textId="5612D974" w:rsidR="00D5395D" w:rsidRPr="00472441" w:rsidRDefault="00D5395D" w:rsidP="00AF7DB6">
            <w:pPr>
              <w:rPr>
                <w:b/>
                <w:bCs/>
              </w:rPr>
            </w:pPr>
            <w:r w:rsidRPr="00472441">
              <w:rPr>
                <w:b/>
                <w:bCs/>
              </w:rPr>
              <w:t xml:space="preserve">Chair of </w:t>
            </w:r>
            <w:r w:rsidR="00715843">
              <w:rPr>
                <w:b/>
                <w:bCs/>
              </w:rPr>
              <w:t>Trustees</w:t>
            </w:r>
            <w:r w:rsidRPr="00472441">
              <w:rPr>
                <w:b/>
                <w:bCs/>
              </w:rPr>
              <w:t>/</w:t>
            </w:r>
            <w:r w:rsidR="00715843">
              <w:rPr>
                <w:b/>
                <w:bCs/>
              </w:rPr>
              <w:t>Estates/SEND</w:t>
            </w:r>
          </w:p>
          <w:p w14:paraId="097AD04B" w14:textId="1BCE88EF" w:rsidR="00D5395D" w:rsidRDefault="00D5395D" w:rsidP="00AF7DB6">
            <w:r>
              <w:t xml:space="preserve">Estates  </w:t>
            </w:r>
          </w:p>
          <w:p w14:paraId="5592EFF2" w14:textId="3A24737A" w:rsidR="00D5395D" w:rsidRDefault="00D5395D" w:rsidP="00AF7DB6">
            <w:r>
              <w:t>People (until Sept 2020)</w:t>
            </w:r>
          </w:p>
          <w:p w14:paraId="07EF5A30" w14:textId="21A4306C" w:rsidR="00D5395D" w:rsidRDefault="00D5395D" w:rsidP="00AF7DB6">
            <w:r>
              <w:t xml:space="preserve">Finance </w:t>
            </w:r>
          </w:p>
          <w:p w14:paraId="7E8B664E" w14:textId="779B0C6C" w:rsidR="00D5395D" w:rsidRDefault="00D5395D" w:rsidP="00AF7DB6">
            <w:r>
              <w:t>Curriculum and Standards</w:t>
            </w:r>
            <w:r w:rsidR="00715843">
              <w:t xml:space="preserve"> (until Sept 2021)</w:t>
            </w:r>
          </w:p>
        </w:tc>
      </w:tr>
      <w:tr w:rsidR="00D001DA" w14:paraId="2E92091D" w14:textId="4F41AD7C" w:rsidTr="00E9592F">
        <w:tc>
          <w:tcPr>
            <w:tcW w:w="2064" w:type="dxa"/>
          </w:tcPr>
          <w:p w14:paraId="694AE883" w14:textId="77777777" w:rsidR="00D001DA" w:rsidRDefault="00D001DA" w:rsidP="00D001DA">
            <w:r>
              <w:t>Mr John McGarel</w:t>
            </w:r>
          </w:p>
          <w:p w14:paraId="5B328E63" w14:textId="77777777" w:rsidR="00D001DA" w:rsidRDefault="00D001DA" w:rsidP="00D001DA"/>
          <w:p w14:paraId="4404D18B" w14:textId="79C6D050" w:rsidR="00D001DA" w:rsidRDefault="00D001DA" w:rsidP="00D001DA"/>
        </w:tc>
        <w:tc>
          <w:tcPr>
            <w:tcW w:w="1465" w:type="dxa"/>
          </w:tcPr>
          <w:p w14:paraId="07E79233" w14:textId="77777777" w:rsidR="00D001DA" w:rsidRDefault="00D001DA" w:rsidP="00D001DA">
            <w:r>
              <w:t>26/7/2012</w:t>
            </w:r>
          </w:p>
        </w:tc>
        <w:tc>
          <w:tcPr>
            <w:tcW w:w="2682" w:type="dxa"/>
          </w:tcPr>
          <w:p w14:paraId="6C3FA6C2" w14:textId="2916AA8A" w:rsidR="00D001DA" w:rsidRDefault="00D001DA" w:rsidP="00D001DA">
            <w:r>
              <w:t>Appointed by the Diocese</w:t>
            </w:r>
          </w:p>
          <w:p w14:paraId="59E053B1" w14:textId="5CDAAE34" w:rsidR="00D001DA" w:rsidRDefault="00D001DA" w:rsidP="00D001DA">
            <w:r>
              <w:t>(NRCDES Nominated Representative)</w:t>
            </w:r>
          </w:p>
        </w:tc>
        <w:tc>
          <w:tcPr>
            <w:tcW w:w="1615" w:type="dxa"/>
          </w:tcPr>
          <w:p w14:paraId="0DF78ABD" w14:textId="120709C2" w:rsidR="00D001DA" w:rsidRDefault="00D001DA" w:rsidP="00D001DA"/>
        </w:tc>
        <w:tc>
          <w:tcPr>
            <w:tcW w:w="1422" w:type="dxa"/>
          </w:tcPr>
          <w:p w14:paraId="0D2D0F0C" w14:textId="6F403212" w:rsidR="00D001DA" w:rsidRDefault="00D001DA" w:rsidP="00D001DA">
            <w:r>
              <w:t>7/7 (Board)</w:t>
            </w:r>
          </w:p>
        </w:tc>
        <w:tc>
          <w:tcPr>
            <w:tcW w:w="1423" w:type="dxa"/>
          </w:tcPr>
          <w:p w14:paraId="0CCDBCD3" w14:textId="77777777" w:rsidR="00D001DA" w:rsidRDefault="00D001DA" w:rsidP="00D001DA">
            <w:r>
              <w:t>8/8 (Board)</w:t>
            </w:r>
          </w:p>
          <w:p w14:paraId="4BD1ADDD" w14:textId="77777777" w:rsidR="00D001DA" w:rsidRDefault="00D001DA" w:rsidP="00D001DA">
            <w:r>
              <w:t>6/6</w:t>
            </w:r>
          </w:p>
          <w:p w14:paraId="23CB4402" w14:textId="4607CE80" w:rsidR="00D001DA" w:rsidRDefault="00D001DA" w:rsidP="00D001DA">
            <w:r>
              <w:t>2/2</w:t>
            </w:r>
          </w:p>
        </w:tc>
        <w:tc>
          <w:tcPr>
            <w:tcW w:w="1413" w:type="dxa"/>
          </w:tcPr>
          <w:p w14:paraId="070E6326" w14:textId="77777777" w:rsidR="00D001DA" w:rsidRDefault="00D001DA" w:rsidP="00D001DA">
            <w:r>
              <w:t>5/6 (Board)</w:t>
            </w:r>
          </w:p>
          <w:p w14:paraId="3146D1EB" w14:textId="11A67F10" w:rsidR="00D001DA" w:rsidRDefault="00D001DA" w:rsidP="00D001DA">
            <w:r>
              <w:t>2/2</w:t>
            </w:r>
          </w:p>
          <w:p w14:paraId="0254D932" w14:textId="5BF88846" w:rsidR="00D001DA" w:rsidRDefault="00D001DA" w:rsidP="00D001DA">
            <w:r>
              <w:t>3/3</w:t>
            </w:r>
          </w:p>
          <w:p w14:paraId="4C436041" w14:textId="45BA1639" w:rsidR="00D001DA" w:rsidRDefault="00D001DA" w:rsidP="00D001DA">
            <w:r>
              <w:t>1/1</w:t>
            </w:r>
          </w:p>
        </w:tc>
        <w:tc>
          <w:tcPr>
            <w:tcW w:w="3417" w:type="dxa"/>
          </w:tcPr>
          <w:p w14:paraId="292F0333" w14:textId="10091F1E" w:rsidR="00D001DA" w:rsidRPr="00472441" w:rsidRDefault="00D001DA" w:rsidP="00D001DA">
            <w:pPr>
              <w:rPr>
                <w:b/>
                <w:bCs/>
              </w:rPr>
            </w:pPr>
            <w:r w:rsidRPr="00472441">
              <w:rPr>
                <w:b/>
                <w:bCs/>
              </w:rPr>
              <w:t>Vice Chair/</w:t>
            </w:r>
            <w:r w:rsidR="00715843">
              <w:rPr>
                <w:b/>
                <w:bCs/>
              </w:rPr>
              <w:t>NRCDDES Nominated Representative</w:t>
            </w:r>
          </w:p>
          <w:p w14:paraId="54B991E6" w14:textId="03E61EC7" w:rsidR="00D001DA" w:rsidRDefault="00D001DA" w:rsidP="00D001DA">
            <w:r>
              <w:t>Finance (until Jan 2021)</w:t>
            </w:r>
          </w:p>
          <w:p w14:paraId="0C636179" w14:textId="77777777" w:rsidR="00D001DA" w:rsidRDefault="00D001DA" w:rsidP="00D001DA">
            <w:r>
              <w:t>People (Chair)</w:t>
            </w:r>
          </w:p>
          <w:p w14:paraId="25A9554D" w14:textId="1B3272BE" w:rsidR="00D001DA" w:rsidRDefault="00D001DA" w:rsidP="00D001DA">
            <w:r>
              <w:t>Curriculum and Standards</w:t>
            </w:r>
          </w:p>
        </w:tc>
      </w:tr>
      <w:tr w:rsidR="008C1C5A" w14:paraId="6B25B5CF" w14:textId="77777777" w:rsidTr="00E9592F">
        <w:tc>
          <w:tcPr>
            <w:tcW w:w="2064" w:type="dxa"/>
          </w:tcPr>
          <w:p w14:paraId="5407E9B1" w14:textId="4E693A23" w:rsidR="008C1C5A" w:rsidRDefault="008C1C5A" w:rsidP="008C1C5A">
            <w:r>
              <w:t>Mr David Radford</w:t>
            </w:r>
          </w:p>
        </w:tc>
        <w:tc>
          <w:tcPr>
            <w:tcW w:w="1465" w:type="dxa"/>
          </w:tcPr>
          <w:p w14:paraId="4E9D1600" w14:textId="1AB9446D" w:rsidR="008C1C5A" w:rsidRDefault="008C1C5A" w:rsidP="008C1C5A">
            <w:r>
              <w:t>1/10/2019</w:t>
            </w:r>
          </w:p>
        </w:tc>
        <w:tc>
          <w:tcPr>
            <w:tcW w:w="2682" w:type="dxa"/>
          </w:tcPr>
          <w:p w14:paraId="7B61CAA6" w14:textId="13FCD589" w:rsidR="008C1C5A" w:rsidRDefault="008C1C5A" w:rsidP="008C1C5A">
            <w:r>
              <w:t>Appointed by the Members</w:t>
            </w:r>
          </w:p>
        </w:tc>
        <w:tc>
          <w:tcPr>
            <w:tcW w:w="1615" w:type="dxa"/>
          </w:tcPr>
          <w:p w14:paraId="71A83B89" w14:textId="330E142B" w:rsidR="008C1C5A" w:rsidRDefault="008C1C5A" w:rsidP="008C1C5A"/>
        </w:tc>
        <w:tc>
          <w:tcPr>
            <w:tcW w:w="1422" w:type="dxa"/>
          </w:tcPr>
          <w:p w14:paraId="30D72CF4" w14:textId="3146E4AB" w:rsidR="008C1C5A" w:rsidRDefault="008C1C5A" w:rsidP="008C1C5A">
            <w:r>
              <w:t>n/a</w:t>
            </w:r>
          </w:p>
        </w:tc>
        <w:tc>
          <w:tcPr>
            <w:tcW w:w="1423" w:type="dxa"/>
          </w:tcPr>
          <w:p w14:paraId="657A06ED" w14:textId="07BF5276" w:rsidR="008C1C5A" w:rsidRDefault="008C1C5A" w:rsidP="008C1C5A">
            <w:r>
              <w:t>6/8 (Board)</w:t>
            </w:r>
          </w:p>
        </w:tc>
        <w:tc>
          <w:tcPr>
            <w:tcW w:w="1413" w:type="dxa"/>
          </w:tcPr>
          <w:p w14:paraId="32C82BBC" w14:textId="77777777" w:rsidR="008C1C5A" w:rsidRDefault="008C1C5A" w:rsidP="008C1C5A">
            <w:r>
              <w:t>6/6 (Board)</w:t>
            </w:r>
          </w:p>
          <w:p w14:paraId="147F464F" w14:textId="77777777" w:rsidR="008C1C5A" w:rsidRDefault="008C1C5A" w:rsidP="008C1C5A">
            <w:r>
              <w:t>3/3</w:t>
            </w:r>
          </w:p>
          <w:p w14:paraId="67E4051A" w14:textId="54F88EAD" w:rsidR="008C1C5A" w:rsidRDefault="008C1C5A" w:rsidP="008C1C5A">
            <w:r>
              <w:t>3/3</w:t>
            </w:r>
          </w:p>
        </w:tc>
        <w:tc>
          <w:tcPr>
            <w:tcW w:w="3417" w:type="dxa"/>
          </w:tcPr>
          <w:p w14:paraId="3B94AABE" w14:textId="09C364AD" w:rsidR="008C1C5A" w:rsidRPr="00715843" w:rsidRDefault="00715843" w:rsidP="008C1C5A">
            <w:pPr>
              <w:rPr>
                <w:b/>
                <w:bCs/>
              </w:rPr>
            </w:pPr>
            <w:r w:rsidRPr="00715843">
              <w:rPr>
                <w:b/>
                <w:bCs/>
              </w:rPr>
              <w:t>Safeguarding</w:t>
            </w:r>
          </w:p>
          <w:p w14:paraId="03FD3487" w14:textId="08F1B40A" w:rsidR="008C1C5A" w:rsidRDefault="008C1C5A" w:rsidP="008C1C5A">
            <w:r>
              <w:t>Curriculum and Standards</w:t>
            </w:r>
          </w:p>
          <w:p w14:paraId="5DD0CACE" w14:textId="5ACDBBF6" w:rsidR="008C1C5A" w:rsidRDefault="008C1C5A" w:rsidP="008C1C5A">
            <w:r>
              <w:t>People</w:t>
            </w:r>
          </w:p>
          <w:p w14:paraId="1568A8F0" w14:textId="25FAEFFE" w:rsidR="008C1C5A" w:rsidRDefault="008C1C5A" w:rsidP="008C1C5A"/>
        </w:tc>
      </w:tr>
      <w:tr w:rsidR="008C1C5A" w14:paraId="4B30335C" w14:textId="77777777" w:rsidTr="00E9592F">
        <w:tc>
          <w:tcPr>
            <w:tcW w:w="2064" w:type="dxa"/>
          </w:tcPr>
          <w:p w14:paraId="5A1A1440" w14:textId="242D9882" w:rsidR="008C1C5A" w:rsidRDefault="008C1C5A" w:rsidP="008C1C5A">
            <w:r>
              <w:t>Dr Josephine Barkham</w:t>
            </w:r>
          </w:p>
        </w:tc>
        <w:tc>
          <w:tcPr>
            <w:tcW w:w="1465" w:type="dxa"/>
          </w:tcPr>
          <w:p w14:paraId="3587C580" w14:textId="02B76933" w:rsidR="008C1C5A" w:rsidRDefault="008C1C5A" w:rsidP="008C1C5A">
            <w:r>
              <w:t>4/1/2021</w:t>
            </w:r>
          </w:p>
        </w:tc>
        <w:tc>
          <w:tcPr>
            <w:tcW w:w="2682" w:type="dxa"/>
          </w:tcPr>
          <w:p w14:paraId="34B088B5" w14:textId="541751D3" w:rsidR="008C1C5A" w:rsidRDefault="008C1C5A" w:rsidP="008C1C5A">
            <w:r>
              <w:t>Appointed by the Members</w:t>
            </w:r>
          </w:p>
        </w:tc>
        <w:tc>
          <w:tcPr>
            <w:tcW w:w="1615" w:type="dxa"/>
          </w:tcPr>
          <w:p w14:paraId="73794CFC" w14:textId="3E289468" w:rsidR="008C1C5A" w:rsidRDefault="008C1C5A" w:rsidP="008C1C5A"/>
        </w:tc>
        <w:tc>
          <w:tcPr>
            <w:tcW w:w="1422" w:type="dxa"/>
          </w:tcPr>
          <w:p w14:paraId="3FAB9755" w14:textId="5E338F64" w:rsidR="008C1C5A" w:rsidRDefault="008C1C5A" w:rsidP="008C1C5A">
            <w:r>
              <w:t>n/a</w:t>
            </w:r>
          </w:p>
        </w:tc>
        <w:tc>
          <w:tcPr>
            <w:tcW w:w="1423" w:type="dxa"/>
          </w:tcPr>
          <w:p w14:paraId="0F8B5975" w14:textId="4C4C9262" w:rsidR="008C1C5A" w:rsidRDefault="008C1C5A" w:rsidP="008C1C5A">
            <w:r>
              <w:t>n/a</w:t>
            </w:r>
          </w:p>
        </w:tc>
        <w:tc>
          <w:tcPr>
            <w:tcW w:w="1413" w:type="dxa"/>
          </w:tcPr>
          <w:p w14:paraId="312A5036" w14:textId="77777777" w:rsidR="008C1C5A" w:rsidRDefault="008C1C5A" w:rsidP="008C1C5A">
            <w:r>
              <w:t>4/4 (Board)</w:t>
            </w:r>
          </w:p>
          <w:p w14:paraId="6E1E57B4" w14:textId="77777777" w:rsidR="008C1C5A" w:rsidRDefault="008C1C5A" w:rsidP="008C1C5A">
            <w:r>
              <w:t>3/3</w:t>
            </w:r>
          </w:p>
          <w:p w14:paraId="6FF3A55C" w14:textId="624F5338" w:rsidR="008C1C5A" w:rsidRDefault="008C1C5A" w:rsidP="008C1C5A">
            <w:r>
              <w:t>2/2</w:t>
            </w:r>
          </w:p>
        </w:tc>
        <w:tc>
          <w:tcPr>
            <w:tcW w:w="3417" w:type="dxa"/>
          </w:tcPr>
          <w:p w14:paraId="5E6A57BD" w14:textId="554EAE46" w:rsidR="008C1C5A" w:rsidRDefault="00715843" w:rsidP="008C1C5A">
            <w:pPr>
              <w:rPr>
                <w:b/>
                <w:bCs/>
              </w:rPr>
            </w:pPr>
            <w:r>
              <w:rPr>
                <w:b/>
                <w:bCs/>
              </w:rPr>
              <w:t>Education Standards including data analysis</w:t>
            </w:r>
          </w:p>
          <w:p w14:paraId="619504BA" w14:textId="77777777" w:rsidR="008C1C5A" w:rsidRPr="00675A25" w:rsidRDefault="008C1C5A" w:rsidP="008C1C5A">
            <w:r w:rsidRPr="00675A25">
              <w:t>Curriculum and Standards (Chair)</w:t>
            </w:r>
          </w:p>
          <w:p w14:paraId="711B9BAD" w14:textId="35AF54E0" w:rsidR="008C1C5A" w:rsidRPr="00472441" w:rsidRDefault="008C1C5A" w:rsidP="008C1C5A">
            <w:pPr>
              <w:rPr>
                <w:b/>
                <w:bCs/>
              </w:rPr>
            </w:pPr>
            <w:r w:rsidRPr="00675A25">
              <w:t>People</w:t>
            </w:r>
          </w:p>
        </w:tc>
      </w:tr>
      <w:tr w:rsidR="008C1C5A" w14:paraId="4FF4FE4B" w14:textId="77777777" w:rsidTr="00E9592F">
        <w:tc>
          <w:tcPr>
            <w:tcW w:w="2064" w:type="dxa"/>
          </w:tcPr>
          <w:p w14:paraId="1BBE663B" w14:textId="2793BCD3" w:rsidR="008C1C5A" w:rsidRDefault="008C1C5A" w:rsidP="008C1C5A">
            <w:r>
              <w:t>Mr Stephen G Hull</w:t>
            </w:r>
          </w:p>
        </w:tc>
        <w:tc>
          <w:tcPr>
            <w:tcW w:w="1465" w:type="dxa"/>
          </w:tcPr>
          <w:p w14:paraId="7264B3BB" w14:textId="73634714" w:rsidR="008C1C5A" w:rsidRDefault="008C1C5A" w:rsidP="008C1C5A">
            <w:r>
              <w:t>15/2/2021</w:t>
            </w:r>
          </w:p>
        </w:tc>
        <w:tc>
          <w:tcPr>
            <w:tcW w:w="2682" w:type="dxa"/>
          </w:tcPr>
          <w:p w14:paraId="1C500605" w14:textId="640935B0" w:rsidR="008C1C5A" w:rsidRDefault="008C1C5A" w:rsidP="008C1C5A">
            <w:r>
              <w:t>Appointed by the Members.</w:t>
            </w:r>
          </w:p>
        </w:tc>
        <w:tc>
          <w:tcPr>
            <w:tcW w:w="1615" w:type="dxa"/>
          </w:tcPr>
          <w:p w14:paraId="4503B5AC" w14:textId="35D22B01" w:rsidR="008C1C5A" w:rsidRDefault="008C1C5A" w:rsidP="008C1C5A"/>
        </w:tc>
        <w:tc>
          <w:tcPr>
            <w:tcW w:w="1422" w:type="dxa"/>
          </w:tcPr>
          <w:p w14:paraId="3359A938" w14:textId="64906D4C" w:rsidR="008C1C5A" w:rsidRDefault="008C1C5A" w:rsidP="008C1C5A">
            <w:r>
              <w:t>n/a</w:t>
            </w:r>
          </w:p>
        </w:tc>
        <w:tc>
          <w:tcPr>
            <w:tcW w:w="1423" w:type="dxa"/>
          </w:tcPr>
          <w:p w14:paraId="3A5D68BE" w14:textId="3F14EDA7" w:rsidR="008C1C5A" w:rsidRDefault="008C1C5A" w:rsidP="008C1C5A">
            <w:r>
              <w:t>n/a</w:t>
            </w:r>
          </w:p>
        </w:tc>
        <w:tc>
          <w:tcPr>
            <w:tcW w:w="1413" w:type="dxa"/>
          </w:tcPr>
          <w:p w14:paraId="2CCD8645" w14:textId="77777777" w:rsidR="008C1C5A" w:rsidRDefault="008C1C5A" w:rsidP="008C1C5A">
            <w:r>
              <w:t>4/4 (Board)</w:t>
            </w:r>
          </w:p>
          <w:p w14:paraId="2C881206" w14:textId="096A7984" w:rsidR="008C1C5A" w:rsidRDefault="008C1C5A" w:rsidP="008C1C5A">
            <w:r>
              <w:t xml:space="preserve">3/4 </w:t>
            </w:r>
          </w:p>
        </w:tc>
        <w:tc>
          <w:tcPr>
            <w:tcW w:w="3417" w:type="dxa"/>
          </w:tcPr>
          <w:p w14:paraId="108D2401" w14:textId="2C6FB9C4" w:rsidR="008C1C5A" w:rsidRPr="00715843" w:rsidRDefault="00715843" w:rsidP="008C1C5A">
            <w:pPr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  <w:p w14:paraId="1F933FD8" w14:textId="5A70B350" w:rsidR="008C1C5A" w:rsidRDefault="008C1C5A" w:rsidP="008C1C5A">
            <w:r>
              <w:t>Finance</w:t>
            </w:r>
            <w:r w:rsidR="009D63B9">
              <w:t xml:space="preserve"> (Chair)</w:t>
            </w:r>
          </w:p>
          <w:p w14:paraId="7B283137" w14:textId="08A0E58E" w:rsidR="00715843" w:rsidRPr="006A4E8D" w:rsidRDefault="00715843" w:rsidP="008C1C5A"/>
        </w:tc>
      </w:tr>
      <w:tr w:rsidR="008C1C5A" w14:paraId="4F288BEB" w14:textId="77777777" w:rsidTr="00E9592F">
        <w:tc>
          <w:tcPr>
            <w:tcW w:w="2064" w:type="dxa"/>
          </w:tcPr>
          <w:p w14:paraId="3430BFDF" w14:textId="06E3BB17" w:rsidR="008C1C5A" w:rsidRDefault="008C1C5A" w:rsidP="008C1C5A">
            <w:r>
              <w:t>Miss Susan Kirk MBE</w:t>
            </w:r>
          </w:p>
        </w:tc>
        <w:tc>
          <w:tcPr>
            <w:tcW w:w="1465" w:type="dxa"/>
          </w:tcPr>
          <w:p w14:paraId="4D3DA78D" w14:textId="786BFB0A" w:rsidR="008C1C5A" w:rsidRDefault="008C1C5A" w:rsidP="008C1C5A">
            <w:r>
              <w:t>15/2/2021</w:t>
            </w:r>
          </w:p>
        </w:tc>
        <w:tc>
          <w:tcPr>
            <w:tcW w:w="2682" w:type="dxa"/>
          </w:tcPr>
          <w:p w14:paraId="5151A862" w14:textId="4CBE1D77" w:rsidR="008C1C5A" w:rsidRDefault="008C1C5A" w:rsidP="008C1C5A">
            <w:r>
              <w:t>Appointed by the Members</w:t>
            </w:r>
          </w:p>
        </w:tc>
        <w:tc>
          <w:tcPr>
            <w:tcW w:w="1615" w:type="dxa"/>
          </w:tcPr>
          <w:p w14:paraId="44B5A17A" w14:textId="5AC89B4E" w:rsidR="008C1C5A" w:rsidRDefault="008C1C5A" w:rsidP="008C1C5A"/>
        </w:tc>
        <w:tc>
          <w:tcPr>
            <w:tcW w:w="1422" w:type="dxa"/>
          </w:tcPr>
          <w:p w14:paraId="6950B4C0" w14:textId="19951A23" w:rsidR="008C1C5A" w:rsidRDefault="008C1C5A" w:rsidP="008C1C5A">
            <w:r>
              <w:t>n/a</w:t>
            </w:r>
          </w:p>
        </w:tc>
        <w:tc>
          <w:tcPr>
            <w:tcW w:w="1423" w:type="dxa"/>
          </w:tcPr>
          <w:p w14:paraId="0700920D" w14:textId="4067A441" w:rsidR="008C1C5A" w:rsidRDefault="008C1C5A" w:rsidP="008C1C5A">
            <w:r>
              <w:t>n/a</w:t>
            </w:r>
          </w:p>
        </w:tc>
        <w:tc>
          <w:tcPr>
            <w:tcW w:w="1413" w:type="dxa"/>
          </w:tcPr>
          <w:p w14:paraId="2B3C9F39" w14:textId="77777777" w:rsidR="008C1C5A" w:rsidRDefault="008C1C5A" w:rsidP="008C1C5A">
            <w:r>
              <w:t>3/4 (Board)</w:t>
            </w:r>
          </w:p>
          <w:p w14:paraId="21533097" w14:textId="77777777" w:rsidR="008C1C5A" w:rsidRDefault="008C1C5A" w:rsidP="008C1C5A">
            <w:r>
              <w:t>2/2</w:t>
            </w:r>
          </w:p>
          <w:p w14:paraId="5B8783C8" w14:textId="77777777" w:rsidR="00F1299E" w:rsidRDefault="00F1299E" w:rsidP="008C1C5A">
            <w:r>
              <w:t>n/a</w:t>
            </w:r>
          </w:p>
          <w:p w14:paraId="3BEFB033" w14:textId="50D5A377" w:rsidR="00F1299E" w:rsidRDefault="00F1299E" w:rsidP="008C1C5A">
            <w:r>
              <w:t>n/a</w:t>
            </w:r>
          </w:p>
        </w:tc>
        <w:tc>
          <w:tcPr>
            <w:tcW w:w="3417" w:type="dxa"/>
          </w:tcPr>
          <w:p w14:paraId="3407593E" w14:textId="35BD382A" w:rsidR="008C1C5A" w:rsidRDefault="00F1299E" w:rsidP="008C1C5A">
            <w:pPr>
              <w:rPr>
                <w:b/>
                <w:bCs/>
              </w:rPr>
            </w:pPr>
            <w:r>
              <w:rPr>
                <w:b/>
                <w:bCs/>
              </w:rPr>
              <w:t>Human Resources including Leadership/</w:t>
            </w:r>
            <w:r w:rsidR="00715843">
              <w:rPr>
                <w:b/>
                <w:bCs/>
              </w:rPr>
              <w:t>Careers</w:t>
            </w:r>
          </w:p>
          <w:p w14:paraId="0ABAF87C" w14:textId="77777777" w:rsidR="008C1C5A" w:rsidRDefault="008C1C5A" w:rsidP="008C1C5A">
            <w:r>
              <w:t>People</w:t>
            </w:r>
          </w:p>
          <w:p w14:paraId="18305048" w14:textId="77777777" w:rsidR="00715843" w:rsidRDefault="00715843" w:rsidP="008C1C5A">
            <w:r>
              <w:t>Estates</w:t>
            </w:r>
          </w:p>
          <w:p w14:paraId="75476632" w14:textId="33B51CE3" w:rsidR="00715843" w:rsidRPr="003F25CD" w:rsidRDefault="00715843" w:rsidP="008C1C5A">
            <w:r>
              <w:t>Finance</w:t>
            </w:r>
          </w:p>
        </w:tc>
      </w:tr>
      <w:tr w:rsidR="00715843" w14:paraId="3B83379D" w14:textId="77777777" w:rsidTr="00E9592F">
        <w:tc>
          <w:tcPr>
            <w:tcW w:w="2064" w:type="dxa"/>
          </w:tcPr>
          <w:p w14:paraId="312A30EC" w14:textId="04BB26EE" w:rsidR="00715843" w:rsidRDefault="00715843" w:rsidP="008C1C5A">
            <w:r>
              <w:t>Mr Shaun Coleman</w:t>
            </w:r>
          </w:p>
        </w:tc>
        <w:tc>
          <w:tcPr>
            <w:tcW w:w="1465" w:type="dxa"/>
          </w:tcPr>
          <w:p w14:paraId="3AA398D0" w14:textId="6E8567A1" w:rsidR="00715843" w:rsidRDefault="00715843" w:rsidP="008C1C5A">
            <w:r>
              <w:t>27/9/2021</w:t>
            </w:r>
          </w:p>
        </w:tc>
        <w:tc>
          <w:tcPr>
            <w:tcW w:w="2682" w:type="dxa"/>
          </w:tcPr>
          <w:p w14:paraId="312A3D8D" w14:textId="703E7E3F" w:rsidR="00715843" w:rsidRDefault="00715843" w:rsidP="008C1C5A">
            <w:r>
              <w:t>Co-opted by the Trustees</w:t>
            </w:r>
          </w:p>
        </w:tc>
        <w:tc>
          <w:tcPr>
            <w:tcW w:w="1615" w:type="dxa"/>
          </w:tcPr>
          <w:p w14:paraId="3C8829D5" w14:textId="77777777" w:rsidR="00715843" w:rsidRDefault="00715843" w:rsidP="008C1C5A"/>
        </w:tc>
        <w:tc>
          <w:tcPr>
            <w:tcW w:w="1422" w:type="dxa"/>
          </w:tcPr>
          <w:p w14:paraId="3143ADC1" w14:textId="77777777" w:rsidR="00715843" w:rsidRDefault="00715843" w:rsidP="008C1C5A">
            <w:r>
              <w:t>n/a</w:t>
            </w:r>
            <w:r w:rsidR="00F1299E">
              <w:t xml:space="preserve"> (Board)</w:t>
            </w:r>
          </w:p>
          <w:p w14:paraId="0564B9CC" w14:textId="669B7BFF" w:rsidR="00F1299E" w:rsidRDefault="00F1299E" w:rsidP="008C1C5A">
            <w:r>
              <w:t>n/</w:t>
            </w:r>
            <w:r w:rsidR="00C63659">
              <w:t>a</w:t>
            </w:r>
          </w:p>
          <w:p w14:paraId="4EB9A187" w14:textId="5A9E699B" w:rsidR="00F1299E" w:rsidRDefault="00C63659" w:rsidP="008C1C5A">
            <w:r>
              <w:t>4/7</w:t>
            </w:r>
          </w:p>
        </w:tc>
        <w:tc>
          <w:tcPr>
            <w:tcW w:w="1423" w:type="dxa"/>
          </w:tcPr>
          <w:p w14:paraId="19AE2915" w14:textId="77777777" w:rsidR="00715843" w:rsidRDefault="00715843" w:rsidP="008C1C5A">
            <w:r>
              <w:t>n/a</w:t>
            </w:r>
            <w:r w:rsidR="00F1299E">
              <w:t xml:space="preserve"> (Board)</w:t>
            </w:r>
          </w:p>
          <w:p w14:paraId="577991A1" w14:textId="77777777" w:rsidR="00F1299E" w:rsidRDefault="00F1299E" w:rsidP="008C1C5A">
            <w:r>
              <w:t>n/a</w:t>
            </w:r>
          </w:p>
          <w:p w14:paraId="42768704" w14:textId="2C681BDB" w:rsidR="00C63659" w:rsidRDefault="00C63659" w:rsidP="008C1C5A">
            <w:r>
              <w:t>2/6</w:t>
            </w:r>
          </w:p>
        </w:tc>
        <w:tc>
          <w:tcPr>
            <w:tcW w:w="1413" w:type="dxa"/>
          </w:tcPr>
          <w:p w14:paraId="52A1C26F" w14:textId="77777777" w:rsidR="00715843" w:rsidRDefault="00715843" w:rsidP="008C1C5A">
            <w:r>
              <w:t>n/a</w:t>
            </w:r>
            <w:r w:rsidR="00F1299E">
              <w:t xml:space="preserve"> (Board)</w:t>
            </w:r>
          </w:p>
          <w:p w14:paraId="4321B2D9" w14:textId="31016B57" w:rsidR="00F1299E" w:rsidRDefault="00F1299E" w:rsidP="008C1C5A">
            <w:r>
              <w:t>n/a</w:t>
            </w:r>
          </w:p>
          <w:p w14:paraId="58268F86" w14:textId="734E9EF5" w:rsidR="00F1299E" w:rsidRDefault="00C63659" w:rsidP="008C1C5A">
            <w:r>
              <w:t>3/4</w:t>
            </w:r>
          </w:p>
        </w:tc>
        <w:tc>
          <w:tcPr>
            <w:tcW w:w="3417" w:type="dxa"/>
          </w:tcPr>
          <w:p w14:paraId="5A9D6013" w14:textId="139B7BD5" w:rsidR="00715843" w:rsidRDefault="00715843" w:rsidP="008C1C5A">
            <w:pPr>
              <w:rPr>
                <w:b/>
                <w:bCs/>
              </w:rPr>
            </w:pPr>
            <w:r>
              <w:rPr>
                <w:b/>
                <w:bCs/>
              </w:rPr>
              <w:t>Estates</w:t>
            </w:r>
          </w:p>
          <w:p w14:paraId="75BFB5FD" w14:textId="740256AA" w:rsidR="00715843" w:rsidRDefault="00715843" w:rsidP="008C1C5A">
            <w:r>
              <w:t>Estates</w:t>
            </w:r>
            <w:r w:rsidR="009D63B9">
              <w:t xml:space="preserve"> (Chair)</w:t>
            </w:r>
          </w:p>
          <w:p w14:paraId="5A5CF72C" w14:textId="0D757B64" w:rsidR="00715843" w:rsidRPr="00715843" w:rsidRDefault="00715843" w:rsidP="008C1C5A">
            <w:r>
              <w:t>Finance</w:t>
            </w:r>
          </w:p>
        </w:tc>
      </w:tr>
      <w:tr w:rsidR="00715843" w14:paraId="26B8362D" w14:textId="77777777" w:rsidTr="00E9592F">
        <w:tc>
          <w:tcPr>
            <w:tcW w:w="2064" w:type="dxa"/>
          </w:tcPr>
          <w:p w14:paraId="72D73C8A" w14:textId="65159246" w:rsidR="00715843" w:rsidRDefault="00715843" w:rsidP="00715843">
            <w:r>
              <w:rPr>
                <w:b/>
              </w:rPr>
              <w:lastRenderedPageBreak/>
              <w:t>Name of Trustee</w:t>
            </w:r>
          </w:p>
        </w:tc>
        <w:tc>
          <w:tcPr>
            <w:tcW w:w="1465" w:type="dxa"/>
          </w:tcPr>
          <w:p w14:paraId="463A6462" w14:textId="079975CE" w:rsidR="00715843" w:rsidRDefault="00715843" w:rsidP="00715843">
            <w:r w:rsidRPr="008607F6">
              <w:rPr>
                <w:b/>
              </w:rPr>
              <w:t xml:space="preserve">Date of </w:t>
            </w:r>
            <w:r>
              <w:rPr>
                <w:b/>
              </w:rPr>
              <w:t xml:space="preserve">First </w:t>
            </w:r>
            <w:r w:rsidRPr="008607F6">
              <w:rPr>
                <w:b/>
              </w:rPr>
              <w:t>Appointment</w:t>
            </w:r>
          </w:p>
        </w:tc>
        <w:tc>
          <w:tcPr>
            <w:tcW w:w="2682" w:type="dxa"/>
          </w:tcPr>
          <w:p w14:paraId="4929CCF5" w14:textId="2549024E" w:rsidR="00715843" w:rsidRDefault="00715843" w:rsidP="00715843">
            <w:r w:rsidRPr="008607F6">
              <w:rPr>
                <w:b/>
              </w:rPr>
              <w:t>Appointed by</w:t>
            </w:r>
          </w:p>
        </w:tc>
        <w:tc>
          <w:tcPr>
            <w:tcW w:w="1615" w:type="dxa"/>
          </w:tcPr>
          <w:p w14:paraId="63A8A62C" w14:textId="7CEA3317" w:rsidR="00715843" w:rsidRDefault="00715843" w:rsidP="00715843">
            <w:r>
              <w:rPr>
                <w:b/>
              </w:rPr>
              <w:t>Resigned/Term of Office Ended</w:t>
            </w:r>
          </w:p>
        </w:tc>
        <w:tc>
          <w:tcPr>
            <w:tcW w:w="1422" w:type="dxa"/>
          </w:tcPr>
          <w:p w14:paraId="3FB6E182" w14:textId="77777777" w:rsidR="00715843" w:rsidRPr="00AE040A" w:rsidRDefault="00715843" w:rsidP="00715843">
            <w:pPr>
              <w:rPr>
                <w:b/>
                <w:bCs/>
              </w:rPr>
            </w:pPr>
            <w:r w:rsidRPr="00AE040A">
              <w:rPr>
                <w:b/>
                <w:bCs/>
              </w:rPr>
              <w:t>Attendance</w:t>
            </w:r>
          </w:p>
          <w:p w14:paraId="57FBD7A6" w14:textId="65F5FE48" w:rsidR="00715843" w:rsidRDefault="00715843" w:rsidP="00715843">
            <w:r w:rsidRPr="00AE040A">
              <w:rPr>
                <w:b/>
                <w:bCs/>
              </w:rPr>
              <w:t>2018/19</w:t>
            </w:r>
          </w:p>
        </w:tc>
        <w:tc>
          <w:tcPr>
            <w:tcW w:w="1423" w:type="dxa"/>
          </w:tcPr>
          <w:p w14:paraId="292909FE" w14:textId="77777777" w:rsidR="00715843" w:rsidRDefault="00715843" w:rsidP="00715843">
            <w:pPr>
              <w:rPr>
                <w:b/>
              </w:rPr>
            </w:pPr>
            <w:r>
              <w:rPr>
                <w:b/>
              </w:rPr>
              <w:t>Attendance</w:t>
            </w:r>
          </w:p>
          <w:p w14:paraId="738CEA32" w14:textId="26711617" w:rsidR="00715843" w:rsidRDefault="00715843" w:rsidP="00715843">
            <w:r>
              <w:rPr>
                <w:b/>
              </w:rPr>
              <w:t>2019/20</w:t>
            </w:r>
          </w:p>
        </w:tc>
        <w:tc>
          <w:tcPr>
            <w:tcW w:w="1413" w:type="dxa"/>
          </w:tcPr>
          <w:p w14:paraId="5B692867" w14:textId="77777777" w:rsidR="00715843" w:rsidRDefault="00715843" w:rsidP="00715843">
            <w:pPr>
              <w:rPr>
                <w:b/>
              </w:rPr>
            </w:pPr>
            <w:r>
              <w:rPr>
                <w:b/>
              </w:rPr>
              <w:t>Attendance</w:t>
            </w:r>
          </w:p>
          <w:p w14:paraId="6C3FCC29" w14:textId="77777777" w:rsidR="00715843" w:rsidRDefault="00715843" w:rsidP="00715843">
            <w:pPr>
              <w:rPr>
                <w:b/>
              </w:rPr>
            </w:pPr>
            <w:r>
              <w:rPr>
                <w:b/>
              </w:rPr>
              <w:t>2020/21</w:t>
            </w:r>
          </w:p>
          <w:p w14:paraId="000179C7" w14:textId="77777777" w:rsidR="00715843" w:rsidRDefault="00715843" w:rsidP="00715843"/>
        </w:tc>
        <w:tc>
          <w:tcPr>
            <w:tcW w:w="3417" w:type="dxa"/>
          </w:tcPr>
          <w:p w14:paraId="66882B71" w14:textId="2A34FF9C" w:rsidR="00715843" w:rsidRDefault="00715843" w:rsidP="00715843">
            <w:pPr>
              <w:rPr>
                <w:b/>
              </w:rPr>
            </w:pPr>
            <w:r w:rsidRPr="008607F6">
              <w:rPr>
                <w:b/>
              </w:rPr>
              <w:t>Roles and Responsibilities</w:t>
            </w:r>
          </w:p>
          <w:p w14:paraId="10F77348" w14:textId="4104F337" w:rsidR="00715843" w:rsidRDefault="000301E5" w:rsidP="00715843">
            <w:pPr>
              <w:rPr>
                <w:b/>
              </w:rPr>
            </w:pPr>
            <w:r>
              <w:rPr>
                <w:b/>
              </w:rPr>
              <w:t xml:space="preserve">Committee Membership </w:t>
            </w:r>
            <w:r w:rsidR="00715843">
              <w:rPr>
                <w:b/>
              </w:rPr>
              <w:t>2021-22</w:t>
            </w:r>
          </w:p>
          <w:p w14:paraId="53A97346" w14:textId="77777777" w:rsidR="00715843" w:rsidRDefault="00715843" w:rsidP="00715843">
            <w:pPr>
              <w:rPr>
                <w:b/>
                <w:bCs/>
              </w:rPr>
            </w:pPr>
          </w:p>
        </w:tc>
      </w:tr>
      <w:tr w:rsidR="00715843" w14:paraId="04549C3C" w14:textId="77777777" w:rsidTr="00E9592F">
        <w:tc>
          <w:tcPr>
            <w:tcW w:w="2064" w:type="dxa"/>
          </w:tcPr>
          <w:p w14:paraId="2B06AB10" w14:textId="2D672FDE" w:rsidR="00715843" w:rsidRDefault="00715843" w:rsidP="00715843">
            <w:r>
              <w:t>Mr Stephen Welbourn</w:t>
            </w:r>
          </w:p>
        </w:tc>
        <w:tc>
          <w:tcPr>
            <w:tcW w:w="1465" w:type="dxa"/>
          </w:tcPr>
          <w:p w14:paraId="39DD5A4E" w14:textId="501A4AB1" w:rsidR="00715843" w:rsidRDefault="00715843" w:rsidP="00715843">
            <w:r>
              <w:t>27/9/2</w:t>
            </w:r>
            <w:r w:rsidR="00F1299E">
              <w:t>1</w:t>
            </w:r>
          </w:p>
        </w:tc>
        <w:tc>
          <w:tcPr>
            <w:tcW w:w="2682" w:type="dxa"/>
          </w:tcPr>
          <w:p w14:paraId="7BDE45D6" w14:textId="1B4907D8" w:rsidR="00715843" w:rsidRDefault="00715843" w:rsidP="00715843">
            <w:r>
              <w:t>Co-opted by the Trustees</w:t>
            </w:r>
          </w:p>
        </w:tc>
        <w:tc>
          <w:tcPr>
            <w:tcW w:w="1615" w:type="dxa"/>
          </w:tcPr>
          <w:p w14:paraId="192A2B57" w14:textId="77777777" w:rsidR="00715843" w:rsidRDefault="00715843" w:rsidP="00715843"/>
        </w:tc>
        <w:tc>
          <w:tcPr>
            <w:tcW w:w="1422" w:type="dxa"/>
          </w:tcPr>
          <w:p w14:paraId="2873D7BB" w14:textId="77777777" w:rsidR="00715843" w:rsidRDefault="00715843" w:rsidP="00715843">
            <w:r>
              <w:t>n/a</w:t>
            </w:r>
            <w:r w:rsidR="00F1299E">
              <w:t xml:space="preserve"> (Board)</w:t>
            </w:r>
          </w:p>
          <w:p w14:paraId="01CD612E" w14:textId="42246C44" w:rsidR="000D2902" w:rsidRDefault="001B1F96" w:rsidP="00715843">
            <w:r>
              <w:t>3/3</w:t>
            </w:r>
          </w:p>
        </w:tc>
        <w:tc>
          <w:tcPr>
            <w:tcW w:w="1423" w:type="dxa"/>
          </w:tcPr>
          <w:p w14:paraId="42B046EC" w14:textId="77777777" w:rsidR="00715843" w:rsidRDefault="00715843" w:rsidP="00715843">
            <w:r>
              <w:t>n/a</w:t>
            </w:r>
            <w:r w:rsidR="00F1299E">
              <w:t xml:space="preserve"> (Board)</w:t>
            </w:r>
          </w:p>
          <w:p w14:paraId="3F15DA82" w14:textId="442FD6C0" w:rsidR="001B1F96" w:rsidRDefault="001B1F96" w:rsidP="00715843">
            <w:r>
              <w:t>3/4</w:t>
            </w:r>
          </w:p>
        </w:tc>
        <w:tc>
          <w:tcPr>
            <w:tcW w:w="1413" w:type="dxa"/>
          </w:tcPr>
          <w:p w14:paraId="29B16F51" w14:textId="77777777" w:rsidR="00715843" w:rsidRDefault="00715843" w:rsidP="00715843">
            <w:r>
              <w:t>n/a</w:t>
            </w:r>
            <w:r w:rsidR="00F1299E">
              <w:t xml:space="preserve"> (Board)</w:t>
            </w:r>
          </w:p>
          <w:p w14:paraId="446C7AEE" w14:textId="207C2A69" w:rsidR="001B1F96" w:rsidRDefault="001B1F96" w:rsidP="00715843">
            <w:r>
              <w:t>4/4</w:t>
            </w:r>
          </w:p>
        </w:tc>
        <w:tc>
          <w:tcPr>
            <w:tcW w:w="3417" w:type="dxa"/>
          </w:tcPr>
          <w:p w14:paraId="01E94F4E" w14:textId="77777777" w:rsidR="00715843" w:rsidRDefault="00715843" w:rsidP="00715843">
            <w:pPr>
              <w:rPr>
                <w:b/>
                <w:bCs/>
              </w:rPr>
            </w:pPr>
            <w:r>
              <w:rPr>
                <w:b/>
                <w:bCs/>
              </w:rPr>
              <w:t>Health and Safety</w:t>
            </w:r>
          </w:p>
          <w:p w14:paraId="4A0DEA23" w14:textId="77777777" w:rsidR="00715843" w:rsidRDefault="00715843" w:rsidP="00715843">
            <w:r w:rsidRPr="00715843">
              <w:t>Estates</w:t>
            </w:r>
          </w:p>
          <w:p w14:paraId="10B4D4CE" w14:textId="77030619" w:rsidR="00715843" w:rsidRPr="00715843" w:rsidRDefault="00715843" w:rsidP="00715843"/>
        </w:tc>
      </w:tr>
      <w:tr w:rsidR="00715843" w14:paraId="0BC8D7F4" w14:textId="77777777" w:rsidTr="00E9592F">
        <w:tc>
          <w:tcPr>
            <w:tcW w:w="2064" w:type="dxa"/>
          </w:tcPr>
          <w:p w14:paraId="3BFEE327" w14:textId="440E77D6" w:rsidR="00715843" w:rsidRDefault="00715843" w:rsidP="00715843">
            <w:r>
              <w:t>Mr Ellis Jacklin</w:t>
            </w:r>
          </w:p>
        </w:tc>
        <w:tc>
          <w:tcPr>
            <w:tcW w:w="1465" w:type="dxa"/>
          </w:tcPr>
          <w:p w14:paraId="3C5D1AFF" w14:textId="7F934C28" w:rsidR="00715843" w:rsidRDefault="00715843" w:rsidP="00715843">
            <w:r>
              <w:t>27/9/21</w:t>
            </w:r>
          </w:p>
        </w:tc>
        <w:tc>
          <w:tcPr>
            <w:tcW w:w="2682" w:type="dxa"/>
          </w:tcPr>
          <w:p w14:paraId="5AE17B95" w14:textId="61513DE8" w:rsidR="00715843" w:rsidRDefault="00F1299E" w:rsidP="00715843">
            <w:r>
              <w:t>Co-opted by the Trustees</w:t>
            </w:r>
          </w:p>
        </w:tc>
        <w:tc>
          <w:tcPr>
            <w:tcW w:w="1615" w:type="dxa"/>
          </w:tcPr>
          <w:p w14:paraId="174EDFE5" w14:textId="77777777" w:rsidR="00715843" w:rsidRDefault="00715843" w:rsidP="00715843"/>
        </w:tc>
        <w:tc>
          <w:tcPr>
            <w:tcW w:w="1422" w:type="dxa"/>
          </w:tcPr>
          <w:p w14:paraId="47F002B9" w14:textId="79AD4BDE" w:rsidR="00715843" w:rsidRDefault="00F1299E" w:rsidP="00715843">
            <w:r>
              <w:t>n/a</w:t>
            </w:r>
          </w:p>
        </w:tc>
        <w:tc>
          <w:tcPr>
            <w:tcW w:w="1423" w:type="dxa"/>
          </w:tcPr>
          <w:p w14:paraId="5DA54554" w14:textId="4804C907" w:rsidR="00715843" w:rsidRDefault="00F1299E" w:rsidP="00715843">
            <w:r>
              <w:t>n/a</w:t>
            </w:r>
          </w:p>
        </w:tc>
        <w:tc>
          <w:tcPr>
            <w:tcW w:w="1413" w:type="dxa"/>
          </w:tcPr>
          <w:p w14:paraId="2861845B" w14:textId="4AEADE69" w:rsidR="00715843" w:rsidRDefault="00F1299E" w:rsidP="00715843">
            <w:r>
              <w:t>n/a</w:t>
            </w:r>
          </w:p>
        </w:tc>
        <w:tc>
          <w:tcPr>
            <w:tcW w:w="3417" w:type="dxa"/>
          </w:tcPr>
          <w:p w14:paraId="501C1471" w14:textId="77777777" w:rsidR="00715843" w:rsidRDefault="00F1299E" w:rsidP="00715843">
            <w:pPr>
              <w:rPr>
                <w:b/>
                <w:bCs/>
              </w:rPr>
            </w:pPr>
            <w:r>
              <w:rPr>
                <w:b/>
                <w:bCs/>
              </w:rPr>
              <w:t>IT</w:t>
            </w:r>
          </w:p>
          <w:p w14:paraId="5322E85B" w14:textId="77777777" w:rsidR="00F1299E" w:rsidRDefault="00F1299E" w:rsidP="00715843">
            <w:r>
              <w:t>Estates</w:t>
            </w:r>
          </w:p>
          <w:p w14:paraId="401F4C8F" w14:textId="51F84E34" w:rsidR="00F1299E" w:rsidRPr="00F1299E" w:rsidRDefault="00F1299E" w:rsidP="00715843">
            <w:r>
              <w:t>Curriculum and Standards</w:t>
            </w:r>
          </w:p>
        </w:tc>
      </w:tr>
    </w:tbl>
    <w:p w14:paraId="73B40207" w14:textId="77777777" w:rsidR="00F1299E" w:rsidRDefault="00F1299E"/>
    <w:p w14:paraId="76A7E443" w14:textId="55BF7E82" w:rsidR="004E6247" w:rsidRPr="00F1299E" w:rsidRDefault="00F1299E">
      <w:pPr>
        <w:rPr>
          <w:b/>
        </w:rPr>
      </w:pPr>
      <w:r w:rsidRPr="00F1299E">
        <w:rPr>
          <w:b/>
          <w:bCs/>
          <w:u w:val="single"/>
        </w:rPr>
        <w:t>Trustees left within the last twelve months.</w:t>
      </w:r>
      <w:r w:rsidR="003F25CD" w:rsidRPr="00F1299E">
        <w:rPr>
          <w:b/>
        </w:rPr>
        <w:br w:type="textWrapping" w:clear="all"/>
      </w:r>
    </w:p>
    <w:tbl>
      <w:tblPr>
        <w:tblStyle w:val="TableGrid"/>
        <w:tblW w:w="14109" w:type="dxa"/>
        <w:tblLook w:val="04A0" w:firstRow="1" w:lastRow="0" w:firstColumn="1" w:lastColumn="0" w:noHBand="0" w:noVBand="1"/>
      </w:tblPr>
      <w:tblGrid>
        <w:gridCol w:w="2057"/>
        <w:gridCol w:w="1440"/>
        <w:gridCol w:w="1796"/>
        <w:gridCol w:w="1615"/>
        <w:gridCol w:w="1876"/>
        <w:gridCol w:w="1701"/>
        <w:gridCol w:w="1843"/>
        <w:gridCol w:w="1781"/>
      </w:tblGrid>
      <w:tr w:rsidR="00A46B27" w14:paraId="0D90B27D" w14:textId="77777777" w:rsidTr="00764F54">
        <w:tc>
          <w:tcPr>
            <w:tcW w:w="2057" w:type="dxa"/>
          </w:tcPr>
          <w:p w14:paraId="7760BA3A" w14:textId="59903A3A" w:rsidR="00A46B27" w:rsidRDefault="00A46B27" w:rsidP="0043634E">
            <w:r>
              <w:rPr>
                <w:b/>
              </w:rPr>
              <w:t>Name of Trustee</w:t>
            </w:r>
          </w:p>
        </w:tc>
        <w:tc>
          <w:tcPr>
            <w:tcW w:w="1440" w:type="dxa"/>
          </w:tcPr>
          <w:p w14:paraId="54D53E2D" w14:textId="005B2B57" w:rsidR="00A46B27" w:rsidRDefault="00A46B27" w:rsidP="0043634E">
            <w:r w:rsidRPr="008607F6">
              <w:rPr>
                <w:b/>
              </w:rPr>
              <w:t>Date of Appointment</w:t>
            </w:r>
          </w:p>
        </w:tc>
        <w:tc>
          <w:tcPr>
            <w:tcW w:w="1796" w:type="dxa"/>
          </w:tcPr>
          <w:p w14:paraId="13BF2EF9" w14:textId="449A5410" w:rsidR="00A46B27" w:rsidRDefault="00A46B27" w:rsidP="0043634E">
            <w:r w:rsidRPr="008607F6">
              <w:rPr>
                <w:b/>
              </w:rPr>
              <w:t>Appointed by</w:t>
            </w:r>
          </w:p>
        </w:tc>
        <w:tc>
          <w:tcPr>
            <w:tcW w:w="1615" w:type="dxa"/>
          </w:tcPr>
          <w:p w14:paraId="2879CC24" w14:textId="6F97D123" w:rsidR="00A46B27" w:rsidRDefault="00A46B27" w:rsidP="0043634E">
            <w:r>
              <w:rPr>
                <w:b/>
              </w:rPr>
              <w:t>Resigned/Term of Office Ended</w:t>
            </w:r>
          </w:p>
        </w:tc>
        <w:tc>
          <w:tcPr>
            <w:tcW w:w="1876" w:type="dxa"/>
          </w:tcPr>
          <w:p w14:paraId="2AF951C7" w14:textId="77777777" w:rsidR="00A46B27" w:rsidRDefault="00A46B27" w:rsidP="0043634E">
            <w:pPr>
              <w:rPr>
                <w:b/>
              </w:rPr>
            </w:pPr>
            <w:r>
              <w:rPr>
                <w:b/>
              </w:rPr>
              <w:t>Attendance</w:t>
            </w:r>
          </w:p>
          <w:p w14:paraId="5176B5C5" w14:textId="2B4A7AE5" w:rsidR="00A46B27" w:rsidRDefault="00A46B27" w:rsidP="0043634E">
            <w:pPr>
              <w:rPr>
                <w:b/>
              </w:rPr>
            </w:pPr>
            <w:r>
              <w:rPr>
                <w:b/>
              </w:rPr>
              <w:t>2018/19</w:t>
            </w:r>
          </w:p>
        </w:tc>
        <w:tc>
          <w:tcPr>
            <w:tcW w:w="1701" w:type="dxa"/>
          </w:tcPr>
          <w:p w14:paraId="385308DE" w14:textId="77777777" w:rsidR="00A46B27" w:rsidRPr="00764F54" w:rsidRDefault="00A46B27" w:rsidP="0043634E">
            <w:pPr>
              <w:rPr>
                <w:b/>
                <w:bCs/>
              </w:rPr>
            </w:pPr>
            <w:r w:rsidRPr="00764F54">
              <w:rPr>
                <w:b/>
                <w:bCs/>
              </w:rPr>
              <w:t>Attendance</w:t>
            </w:r>
          </w:p>
          <w:p w14:paraId="63995811" w14:textId="77384E6E" w:rsidR="00764F54" w:rsidRDefault="00764F54" w:rsidP="0043634E">
            <w:r w:rsidRPr="00764F54">
              <w:rPr>
                <w:b/>
                <w:bCs/>
              </w:rPr>
              <w:t>2019/20</w:t>
            </w:r>
          </w:p>
        </w:tc>
        <w:tc>
          <w:tcPr>
            <w:tcW w:w="1843" w:type="dxa"/>
          </w:tcPr>
          <w:p w14:paraId="3221151C" w14:textId="77777777" w:rsidR="00A46B27" w:rsidRDefault="00A46B27" w:rsidP="0043634E">
            <w:pPr>
              <w:rPr>
                <w:b/>
              </w:rPr>
            </w:pPr>
            <w:r>
              <w:rPr>
                <w:b/>
              </w:rPr>
              <w:t>Attendance</w:t>
            </w:r>
          </w:p>
          <w:p w14:paraId="3A33A42C" w14:textId="647A1DE6" w:rsidR="00A46B27" w:rsidRDefault="00A46B27" w:rsidP="0043634E">
            <w:pPr>
              <w:rPr>
                <w:b/>
              </w:rPr>
            </w:pPr>
            <w:r>
              <w:rPr>
                <w:b/>
              </w:rPr>
              <w:t>2020/21</w:t>
            </w:r>
          </w:p>
          <w:p w14:paraId="0CD47FF6" w14:textId="77777777" w:rsidR="00A46B27" w:rsidRDefault="00A46B27" w:rsidP="0043634E"/>
        </w:tc>
        <w:tc>
          <w:tcPr>
            <w:tcW w:w="1781" w:type="dxa"/>
          </w:tcPr>
          <w:p w14:paraId="6A2DED05" w14:textId="77777777" w:rsidR="00A46B27" w:rsidRDefault="00A46B27" w:rsidP="0043634E">
            <w:pPr>
              <w:rPr>
                <w:b/>
              </w:rPr>
            </w:pPr>
            <w:r w:rsidRPr="008607F6">
              <w:rPr>
                <w:b/>
              </w:rPr>
              <w:t>Roles and Responsibilities</w:t>
            </w:r>
          </w:p>
          <w:p w14:paraId="7EEACC21" w14:textId="5A3FEDE9" w:rsidR="00A46B27" w:rsidRDefault="00A46B27" w:rsidP="0043634E">
            <w:pPr>
              <w:rPr>
                <w:b/>
              </w:rPr>
            </w:pPr>
            <w:r>
              <w:rPr>
                <w:b/>
              </w:rPr>
              <w:t>2021-22</w:t>
            </w:r>
          </w:p>
          <w:p w14:paraId="4F3DB68A" w14:textId="77777777" w:rsidR="00A46B27" w:rsidRDefault="00A46B27" w:rsidP="0043634E"/>
        </w:tc>
      </w:tr>
      <w:tr w:rsidR="00764F54" w14:paraId="02B1CDFC" w14:textId="77777777" w:rsidTr="00764F54">
        <w:tc>
          <w:tcPr>
            <w:tcW w:w="2057" w:type="dxa"/>
          </w:tcPr>
          <w:p w14:paraId="74BE3338" w14:textId="1D9441D9" w:rsidR="00764F54" w:rsidRDefault="00764F54" w:rsidP="00764F54">
            <w:r>
              <w:t>Mr Simon Johnson</w:t>
            </w:r>
          </w:p>
        </w:tc>
        <w:tc>
          <w:tcPr>
            <w:tcW w:w="1440" w:type="dxa"/>
          </w:tcPr>
          <w:p w14:paraId="3FBFE780" w14:textId="17323F30" w:rsidR="00764F54" w:rsidRDefault="00764F54" w:rsidP="00764F54">
            <w:r>
              <w:t>21/4/2020</w:t>
            </w:r>
          </w:p>
        </w:tc>
        <w:tc>
          <w:tcPr>
            <w:tcW w:w="1796" w:type="dxa"/>
          </w:tcPr>
          <w:p w14:paraId="4020F297" w14:textId="6690E638" w:rsidR="00764F54" w:rsidRDefault="00764F54" w:rsidP="00764F54">
            <w:r>
              <w:t>Appointed by the Members</w:t>
            </w:r>
          </w:p>
        </w:tc>
        <w:tc>
          <w:tcPr>
            <w:tcW w:w="1615" w:type="dxa"/>
          </w:tcPr>
          <w:p w14:paraId="4B076392" w14:textId="6F13D273" w:rsidR="00764F54" w:rsidRDefault="00764F54" w:rsidP="00764F54">
            <w:r>
              <w:t>15/9/20</w:t>
            </w:r>
          </w:p>
        </w:tc>
        <w:tc>
          <w:tcPr>
            <w:tcW w:w="1876" w:type="dxa"/>
          </w:tcPr>
          <w:p w14:paraId="1BF24E9C" w14:textId="73270F37" w:rsidR="00764F54" w:rsidRDefault="00D525C8" w:rsidP="00764F54">
            <w:r>
              <w:t>n/a</w:t>
            </w:r>
          </w:p>
        </w:tc>
        <w:tc>
          <w:tcPr>
            <w:tcW w:w="1701" w:type="dxa"/>
          </w:tcPr>
          <w:p w14:paraId="4ABC761F" w14:textId="77777777" w:rsidR="00764F54" w:rsidRDefault="00764F54" w:rsidP="00764F54">
            <w:r>
              <w:t>3/4 |(Board)</w:t>
            </w:r>
          </w:p>
          <w:p w14:paraId="58A7D245" w14:textId="3B0C5FB9" w:rsidR="00764F54" w:rsidRDefault="00764F54" w:rsidP="00764F54">
            <w:r>
              <w:t>2/2 (Finance)</w:t>
            </w:r>
          </w:p>
        </w:tc>
        <w:tc>
          <w:tcPr>
            <w:tcW w:w="1843" w:type="dxa"/>
          </w:tcPr>
          <w:p w14:paraId="393A9030" w14:textId="6C0EEF7C" w:rsidR="00764F54" w:rsidRDefault="00764F54" w:rsidP="00764F54">
            <w:r>
              <w:t>1/1 (Board)</w:t>
            </w:r>
          </w:p>
        </w:tc>
        <w:tc>
          <w:tcPr>
            <w:tcW w:w="1781" w:type="dxa"/>
          </w:tcPr>
          <w:p w14:paraId="16BA433A" w14:textId="42498B1D" w:rsidR="00764F54" w:rsidRDefault="00F1299E" w:rsidP="00764F54">
            <w:r>
              <w:t>n/a</w:t>
            </w:r>
          </w:p>
        </w:tc>
      </w:tr>
      <w:tr w:rsidR="0076199A" w14:paraId="4F26206F" w14:textId="77777777" w:rsidTr="00764F54">
        <w:tc>
          <w:tcPr>
            <w:tcW w:w="2057" w:type="dxa"/>
          </w:tcPr>
          <w:p w14:paraId="2E179932" w14:textId="0D259842" w:rsidR="0076199A" w:rsidRDefault="0076199A" w:rsidP="0076199A">
            <w:r>
              <w:t>Mrs Carole Shepheard</w:t>
            </w:r>
          </w:p>
        </w:tc>
        <w:tc>
          <w:tcPr>
            <w:tcW w:w="1440" w:type="dxa"/>
          </w:tcPr>
          <w:p w14:paraId="5A5CECED" w14:textId="764EDE6F" w:rsidR="0076199A" w:rsidRDefault="0076199A" w:rsidP="0076199A">
            <w:r>
              <w:t>26/7/2012</w:t>
            </w:r>
          </w:p>
        </w:tc>
        <w:tc>
          <w:tcPr>
            <w:tcW w:w="1796" w:type="dxa"/>
          </w:tcPr>
          <w:p w14:paraId="39FA312A" w14:textId="49130822" w:rsidR="0076199A" w:rsidRDefault="0076199A" w:rsidP="0076199A">
            <w:r>
              <w:t>Appointed by the Members</w:t>
            </w:r>
          </w:p>
        </w:tc>
        <w:tc>
          <w:tcPr>
            <w:tcW w:w="1615" w:type="dxa"/>
          </w:tcPr>
          <w:p w14:paraId="4E3CF5C5" w14:textId="6C9086FF" w:rsidR="0076199A" w:rsidRDefault="0076199A" w:rsidP="0076199A">
            <w:r>
              <w:t>14/9/20</w:t>
            </w:r>
          </w:p>
        </w:tc>
        <w:tc>
          <w:tcPr>
            <w:tcW w:w="1876" w:type="dxa"/>
          </w:tcPr>
          <w:p w14:paraId="74E29AD3" w14:textId="77777777" w:rsidR="0076199A" w:rsidRDefault="0076199A" w:rsidP="0076199A">
            <w:r>
              <w:t>7/7 (Board)</w:t>
            </w:r>
          </w:p>
          <w:p w14:paraId="0E12BA50" w14:textId="25142800" w:rsidR="0076199A" w:rsidRDefault="0076199A" w:rsidP="0076199A">
            <w:r>
              <w:t>3/3</w:t>
            </w:r>
            <w:r w:rsidR="009F68E3">
              <w:t xml:space="preserve"> (C and S)</w:t>
            </w:r>
          </w:p>
          <w:p w14:paraId="42A57E52" w14:textId="0B9315A6" w:rsidR="0076199A" w:rsidRDefault="0076199A" w:rsidP="0076199A">
            <w:r>
              <w:t>5/5</w:t>
            </w:r>
            <w:r w:rsidR="00B94961">
              <w:t xml:space="preserve"> (P a</w:t>
            </w:r>
            <w:r w:rsidR="00963957">
              <w:t>n</w:t>
            </w:r>
            <w:r w:rsidR="00B94961">
              <w:t>d P)</w:t>
            </w:r>
          </w:p>
        </w:tc>
        <w:tc>
          <w:tcPr>
            <w:tcW w:w="1701" w:type="dxa"/>
          </w:tcPr>
          <w:p w14:paraId="0E045435" w14:textId="77777777" w:rsidR="0076199A" w:rsidRDefault="0076199A" w:rsidP="0076199A">
            <w:r>
              <w:t>7/8 (Board)</w:t>
            </w:r>
          </w:p>
          <w:p w14:paraId="571F38D7" w14:textId="77777777" w:rsidR="0076199A" w:rsidRDefault="0076199A" w:rsidP="0076199A">
            <w:r>
              <w:t>3/3 (C and S)</w:t>
            </w:r>
          </w:p>
          <w:p w14:paraId="7B8C5C24" w14:textId="63D463CC" w:rsidR="0076199A" w:rsidRDefault="0076199A" w:rsidP="0076199A">
            <w:r>
              <w:t>1/2  (P and P)</w:t>
            </w:r>
          </w:p>
        </w:tc>
        <w:tc>
          <w:tcPr>
            <w:tcW w:w="1843" w:type="dxa"/>
          </w:tcPr>
          <w:p w14:paraId="52B7D806" w14:textId="2EB84A40" w:rsidR="0076199A" w:rsidRDefault="0076199A" w:rsidP="0076199A">
            <w:r>
              <w:t>n/a</w:t>
            </w:r>
          </w:p>
        </w:tc>
        <w:tc>
          <w:tcPr>
            <w:tcW w:w="1781" w:type="dxa"/>
          </w:tcPr>
          <w:p w14:paraId="71E73D43" w14:textId="718F2D60" w:rsidR="0076199A" w:rsidRDefault="00F1299E" w:rsidP="0076199A">
            <w:r>
              <w:t>n/a</w:t>
            </w:r>
          </w:p>
        </w:tc>
      </w:tr>
      <w:tr w:rsidR="0076199A" w14:paraId="1FB24AB8" w14:textId="77777777" w:rsidTr="00764F54">
        <w:tc>
          <w:tcPr>
            <w:tcW w:w="2057" w:type="dxa"/>
          </w:tcPr>
          <w:p w14:paraId="0E66AD1F" w14:textId="779F6DB2" w:rsidR="0076199A" w:rsidRDefault="0076199A" w:rsidP="0076199A">
            <w:r>
              <w:t>Mrs Jodie Wrigglesworth</w:t>
            </w:r>
          </w:p>
        </w:tc>
        <w:tc>
          <w:tcPr>
            <w:tcW w:w="1440" w:type="dxa"/>
          </w:tcPr>
          <w:p w14:paraId="140C3CE8" w14:textId="3A404318" w:rsidR="0076199A" w:rsidRDefault="0076199A" w:rsidP="0076199A">
            <w:r>
              <w:t>20/3/2017</w:t>
            </w:r>
          </w:p>
        </w:tc>
        <w:tc>
          <w:tcPr>
            <w:tcW w:w="1796" w:type="dxa"/>
          </w:tcPr>
          <w:p w14:paraId="34893E10" w14:textId="4E5ACC41" w:rsidR="0076199A" w:rsidRDefault="0076199A" w:rsidP="0076199A">
            <w:r>
              <w:t>Appointed by the Members</w:t>
            </w:r>
          </w:p>
        </w:tc>
        <w:tc>
          <w:tcPr>
            <w:tcW w:w="1615" w:type="dxa"/>
          </w:tcPr>
          <w:p w14:paraId="101EC4FB" w14:textId="0C5ABFF8" w:rsidR="0076199A" w:rsidRDefault="0076199A" w:rsidP="0076199A">
            <w:r>
              <w:t>23/7/2021</w:t>
            </w:r>
          </w:p>
        </w:tc>
        <w:tc>
          <w:tcPr>
            <w:tcW w:w="1876" w:type="dxa"/>
          </w:tcPr>
          <w:p w14:paraId="0A89C4A2" w14:textId="77777777" w:rsidR="0076199A" w:rsidRDefault="0076199A" w:rsidP="0076199A">
            <w:r>
              <w:t>3/7 (Board)</w:t>
            </w:r>
          </w:p>
          <w:p w14:paraId="6C1F79FA" w14:textId="12382DDA" w:rsidR="0076199A" w:rsidRDefault="0076199A" w:rsidP="0076199A">
            <w:r>
              <w:t>4/5 (Estates)</w:t>
            </w:r>
          </w:p>
        </w:tc>
        <w:tc>
          <w:tcPr>
            <w:tcW w:w="1701" w:type="dxa"/>
          </w:tcPr>
          <w:p w14:paraId="66058530" w14:textId="77777777" w:rsidR="0076199A" w:rsidRDefault="0076199A" w:rsidP="0076199A">
            <w:r>
              <w:t>6/8 (Board)</w:t>
            </w:r>
          </w:p>
          <w:p w14:paraId="7CD37AD8" w14:textId="77777777" w:rsidR="0076199A" w:rsidRDefault="0076199A" w:rsidP="0076199A">
            <w:r>
              <w:t>2/4 (Estates)</w:t>
            </w:r>
          </w:p>
          <w:p w14:paraId="07778A82" w14:textId="21EBBF88" w:rsidR="0076199A" w:rsidRDefault="0076199A" w:rsidP="0076199A"/>
        </w:tc>
        <w:tc>
          <w:tcPr>
            <w:tcW w:w="1843" w:type="dxa"/>
          </w:tcPr>
          <w:p w14:paraId="1B5FD9BE" w14:textId="77777777" w:rsidR="0076199A" w:rsidRDefault="0076199A" w:rsidP="0076199A">
            <w:r>
              <w:t>5/6 (Board)</w:t>
            </w:r>
          </w:p>
          <w:p w14:paraId="4B7C0B32" w14:textId="77777777" w:rsidR="0076199A" w:rsidRDefault="0076199A" w:rsidP="0076199A">
            <w:r>
              <w:t>3/4 (Estates)</w:t>
            </w:r>
          </w:p>
          <w:p w14:paraId="10094EFB" w14:textId="636DF1D7" w:rsidR="0076199A" w:rsidRDefault="0076199A" w:rsidP="0076199A">
            <w:r>
              <w:t>1/3 (People)</w:t>
            </w:r>
          </w:p>
        </w:tc>
        <w:tc>
          <w:tcPr>
            <w:tcW w:w="1781" w:type="dxa"/>
          </w:tcPr>
          <w:p w14:paraId="5027BE09" w14:textId="09B5BE3A" w:rsidR="0076199A" w:rsidRDefault="00F1299E" w:rsidP="0076199A">
            <w:r>
              <w:t>n/a</w:t>
            </w:r>
          </w:p>
        </w:tc>
      </w:tr>
      <w:tr w:rsidR="0076199A" w14:paraId="20A28796" w14:textId="77777777" w:rsidTr="00764F54">
        <w:tc>
          <w:tcPr>
            <w:tcW w:w="2057" w:type="dxa"/>
          </w:tcPr>
          <w:p w14:paraId="59534186" w14:textId="5866BD35" w:rsidR="0076199A" w:rsidRDefault="0076199A" w:rsidP="0076199A">
            <w:r>
              <w:t>Mrs Rachel Chatterton</w:t>
            </w:r>
          </w:p>
        </w:tc>
        <w:tc>
          <w:tcPr>
            <w:tcW w:w="1440" w:type="dxa"/>
          </w:tcPr>
          <w:p w14:paraId="6A058B11" w14:textId="7875809A" w:rsidR="0076199A" w:rsidRDefault="0076199A" w:rsidP="0076199A">
            <w:r>
              <w:t>14/1/2020</w:t>
            </w:r>
          </w:p>
        </w:tc>
        <w:tc>
          <w:tcPr>
            <w:tcW w:w="1796" w:type="dxa"/>
          </w:tcPr>
          <w:p w14:paraId="4ED398CB" w14:textId="77777777" w:rsidR="0076199A" w:rsidRDefault="0076199A" w:rsidP="0076199A">
            <w:r>
              <w:t xml:space="preserve">Appointed by the Members </w:t>
            </w:r>
          </w:p>
          <w:p w14:paraId="71B4FFC3" w14:textId="26997F89" w:rsidR="0076199A" w:rsidRDefault="0076199A" w:rsidP="0076199A">
            <w:r>
              <w:t>(Parent Director)</w:t>
            </w:r>
          </w:p>
        </w:tc>
        <w:tc>
          <w:tcPr>
            <w:tcW w:w="1615" w:type="dxa"/>
          </w:tcPr>
          <w:p w14:paraId="47C4CDF5" w14:textId="69BE71CD" w:rsidR="0076199A" w:rsidRDefault="0076199A" w:rsidP="0076199A">
            <w:r>
              <w:t>23/7/2021</w:t>
            </w:r>
          </w:p>
        </w:tc>
        <w:tc>
          <w:tcPr>
            <w:tcW w:w="1876" w:type="dxa"/>
          </w:tcPr>
          <w:p w14:paraId="74CD960A" w14:textId="3A0C9F7B" w:rsidR="0076199A" w:rsidRDefault="0076199A" w:rsidP="0076199A">
            <w:r>
              <w:t>n/a</w:t>
            </w:r>
          </w:p>
        </w:tc>
        <w:tc>
          <w:tcPr>
            <w:tcW w:w="1701" w:type="dxa"/>
          </w:tcPr>
          <w:p w14:paraId="1E57BDED" w14:textId="77777777" w:rsidR="0076199A" w:rsidRDefault="0076199A" w:rsidP="0076199A">
            <w:r>
              <w:t>4/5 (Board)</w:t>
            </w:r>
          </w:p>
          <w:p w14:paraId="641DFC0E" w14:textId="09733901" w:rsidR="0076199A" w:rsidRDefault="0076199A" w:rsidP="0076199A">
            <w:r>
              <w:t>3/3 (Finance)</w:t>
            </w:r>
          </w:p>
        </w:tc>
        <w:tc>
          <w:tcPr>
            <w:tcW w:w="1843" w:type="dxa"/>
          </w:tcPr>
          <w:p w14:paraId="20A9A52B" w14:textId="77777777" w:rsidR="0076199A" w:rsidRDefault="0076199A" w:rsidP="0076199A">
            <w:r>
              <w:t>4/6 (Board)</w:t>
            </w:r>
          </w:p>
          <w:p w14:paraId="39DC12FA" w14:textId="77777777" w:rsidR="0076199A" w:rsidRDefault="0076199A" w:rsidP="0076199A">
            <w:r>
              <w:t>4/4 (Finance)</w:t>
            </w:r>
          </w:p>
          <w:p w14:paraId="6D5B8CEF" w14:textId="192D3275" w:rsidR="0076199A" w:rsidRDefault="0076199A" w:rsidP="0076199A">
            <w:r>
              <w:t>2/3 (Curriculum and Standards)</w:t>
            </w:r>
          </w:p>
        </w:tc>
        <w:tc>
          <w:tcPr>
            <w:tcW w:w="1781" w:type="dxa"/>
          </w:tcPr>
          <w:p w14:paraId="6C3AA395" w14:textId="2EE8ACAE" w:rsidR="0076199A" w:rsidRDefault="00F1299E" w:rsidP="0076199A">
            <w:r>
              <w:t>n/a</w:t>
            </w:r>
          </w:p>
        </w:tc>
      </w:tr>
    </w:tbl>
    <w:p w14:paraId="28099614" w14:textId="09918A8A" w:rsidR="00B14F8C" w:rsidRDefault="00B14F8C"/>
    <w:p w14:paraId="2F7C852F" w14:textId="02D29703" w:rsidR="00A46B27" w:rsidRDefault="00951669">
      <w:r>
        <w:t>1</w:t>
      </w:r>
      <w:r w:rsidRPr="00951669">
        <w:rPr>
          <w:vertAlign w:val="superscript"/>
        </w:rPr>
        <w:t>st</w:t>
      </w:r>
      <w:r>
        <w:t xml:space="preserve"> November 2021.</w:t>
      </w:r>
    </w:p>
    <w:sectPr w:rsidR="00A46B27" w:rsidSect="00B14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2A"/>
    <w:rsid w:val="000033CD"/>
    <w:rsid w:val="000301E5"/>
    <w:rsid w:val="000423DC"/>
    <w:rsid w:val="000B1979"/>
    <w:rsid w:val="000C6DC9"/>
    <w:rsid w:val="000D2902"/>
    <w:rsid w:val="000D4334"/>
    <w:rsid w:val="000F6B3E"/>
    <w:rsid w:val="00114C15"/>
    <w:rsid w:val="0014266E"/>
    <w:rsid w:val="00155590"/>
    <w:rsid w:val="00167BAA"/>
    <w:rsid w:val="001A5C91"/>
    <w:rsid w:val="001B1F96"/>
    <w:rsid w:val="001D33DF"/>
    <w:rsid w:val="001D5A7E"/>
    <w:rsid w:val="001D6A6D"/>
    <w:rsid w:val="00206797"/>
    <w:rsid w:val="00233AC5"/>
    <w:rsid w:val="00240DF0"/>
    <w:rsid w:val="002469DC"/>
    <w:rsid w:val="00264473"/>
    <w:rsid w:val="00276BD4"/>
    <w:rsid w:val="00282EAF"/>
    <w:rsid w:val="00283633"/>
    <w:rsid w:val="0029570B"/>
    <w:rsid w:val="002C6B7F"/>
    <w:rsid w:val="002D47D6"/>
    <w:rsid w:val="00320FD4"/>
    <w:rsid w:val="003312CA"/>
    <w:rsid w:val="003438A5"/>
    <w:rsid w:val="00375B47"/>
    <w:rsid w:val="003859BC"/>
    <w:rsid w:val="00385F06"/>
    <w:rsid w:val="00396978"/>
    <w:rsid w:val="003D3E12"/>
    <w:rsid w:val="003F14F1"/>
    <w:rsid w:val="003F25CD"/>
    <w:rsid w:val="00435D68"/>
    <w:rsid w:val="0043634E"/>
    <w:rsid w:val="00451DC3"/>
    <w:rsid w:val="0045210E"/>
    <w:rsid w:val="00472441"/>
    <w:rsid w:val="0047402A"/>
    <w:rsid w:val="004B5CE6"/>
    <w:rsid w:val="004E6247"/>
    <w:rsid w:val="004E6EA9"/>
    <w:rsid w:val="004F04B9"/>
    <w:rsid w:val="004F4DDB"/>
    <w:rsid w:val="004F66AE"/>
    <w:rsid w:val="00501AC3"/>
    <w:rsid w:val="00507744"/>
    <w:rsid w:val="0051130A"/>
    <w:rsid w:val="00513C43"/>
    <w:rsid w:val="0053063A"/>
    <w:rsid w:val="0053263D"/>
    <w:rsid w:val="00553B78"/>
    <w:rsid w:val="005543F9"/>
    <w:rsid w:val="005F6585"/>
    <w:rsid w:val="005F7FA8"/>
    <w:rsid w:val="00606924"/>
    <w:rsid w:val="00612EE7"/>
    <w:rsid w:val="00634A4B"/>
    <w:rsid w:val="0065012A"/>
    <w:rsid w:val="00675A25"/>
    <w:rsid w:val="0067629A"/>
    <w:rsid w:val="00684BA3"/>
    <w:rsid w:val="00685FAA"/>
    <w:rsid w:val="00686FC0"/>
    <w:rsid w:val="006A4E8D"/>
    <w:rsid w:val="006B4ED0"/>
    <w:rsid w:val="006E50C2"/>
    <w:rsid w:val="007040C8"/>
    <w:rsid w:val="007072F0"/>
    <w:rsid w:val="00715843"/>
    <w:rsid w:val="00716F2C"/>
    <w:rsid w:val="007541EB"/>
    <w:rsid w:val="0076199A"/>
    <w:rsid w:val="007633B6"/>
    <w:rsid w:val="00764F54"/>
    <w:rsid w:val="00766008"/>
    <w:rsid w:val="00774734"/>
    <w:rsid w:val="0077754E"/>
    <w:rsid w:val="00782025"/>
    <w:rsid w:val="00787AF7"/>
    <w:rsid w:val="00796E16"/>
    <w:rsid w:val="007B5253"/>
    <w:rsid w:val="007C14B9"/>
    <w:rsid w:val="007E33C1"/>
    <w:rsid w:val="007F7CA1"/>
    <w:rsid w:val="008038F1"/>
    <w:rsid w:val="00826C5E"/>
    <w:rsid w:val="008279E5"/>
    <w:rsid w:val="008545C3"/>
    <w:rsid w:val="00874120"/>
    <w:rsid w:val="00876100"/>
    <w:rsid w:val="008800A8"/>
    <w:rsid w:val="008A090E"/>
    <w:rsid w:val="008A473D"/>
    <w:rsid w:val="008B4ACC"/>
    <w:rsid w:val="008C1C5A"/>
    <w:rsid w:val="009168FE"/>
    <w:rsid w:val="0092108D"/>
    <w:rsid w:val="00927AB6"/>
    <w:rsid w:val="009344BD"/>
    <w:rsid w:val="00951669"/>
    <w:rsid w:val="00963957"/>
    <w:rsid w:val="0097750D"/>
    <w:rsid w:val="009826B1"/>
    <w:rsid w:val="009C0A59"/>
    <w:rsid w:val="009C7B45"/>
    <w:rsid w:val="009D63B9"/>
    <w:rsid w:val="009F4E67"/>
    <w:rsid w:val="009F5B0F"/>
    <w:rsid w:val="009F68E3"/>
    <w:rsid w:val="00A1248D"/>
    <w:rsid w:val="00A2385F"/>
    <w:rsid w:val="00A46B27"/>
    <w:rsid w:val="00A60289"/>
    <w:rsid w:val="00A60863"/>
    <w:rsid w:val="00A83EE2"/>
    <w:rsid w:val="00AE040A"/>
    <w:rsid w:val="00AF7DB6"/>
    <w:rsid w:val="00B001D2"/>
    <w:rsid w:val="00B04A3F"/>
    <w:rsid w:val="00B14F8C"/>
    <w:rsid w:val="00B2694A"/>
    <w:rsid w:val="00B60448"/>
    <w:rsid w:val="00B734AB"/>
    <w:rsid w:val="00B94961"/>
    <w:rsid w:val="00BA1336"/>
    <w:rsid w:val="00BD37BC"/>
    <w:rsid w:val="00BD7B20"/>
    <w:rsid w:val="00BF188A"/>
    <w:rsid w:val="00C0261D"/>
    <w:rsid w:val="00C17950"/>
    <w:rsid w:val="00C26310"/>
    <w:rsid w:val="00C63659"/>
    <w:rsid w:val="00C85944"/>
    <w:rsid w:val="00CD11B5"/>
    <w:rsid w:val="00D001DA"/>
    <w:rsid w:val="00D44298"/>
    <w:rsid w:val="00D525C8"/>
    <w:rsid w:val="00D5395D"/>
    <w:rsid w:val="00D57017"/>
    <w:rsid w:val="00D65CAD"/>
    <w:rsid w:val="00DB09A1"/>
    <w:rsid w:val="00DB2161"/>
    <w:rsid w:val="00DC0DBE"/>
    <w:rsid w:val="00DC2FEB"/>
    <w:rsid w:val="00DD54F8"/>
    <w:rsid w:val="00E06B18"/>
    <w:rsid w:val="00E24A24"/>
    <w:rsid w:val="00E268B2"/>
    <w:rsid w:val="00E34867"/>
    <w:rsid w:val="00E61F7B"/>
    <w:rsid w:val="00EC5048"/>
    <w:rsid w:val="00ED2A1D"/>
    <w:rsid w:val="00EE1A36"/>
    <w:rsid w:val="00EE3183"/>
    <w:rsid w:val="00F022E9"/>
    <w:rsid w:val="00F1299E"/>
    <w:rsid w:val="00F154BC"/>
    <w:rsid w:val="00F2536E"/>
    <w:rsid w:val="00F27351"/>
    <w:rsid w:val="00F56765"/>
    <w:rsid w:val="00F5712B"/>
    <w:rsid w:val="00F7060F"/>
    <w:rsid w:val="00F75251"/>
    <w:rsid w:val="00F77D8C"/>
    <w:rsid w:val="00F82E63"/>
    <w:rsid w:val="00FC5D6F"/>
    <w:rsid w:val="00FE0EDF"/>
    <w:rsid w:val="00FE1713"/>
    <w:rsid w:val="00FE3999"/>
    <w:rsid w:val="00FE4856"/>
    <w:rsid w:val="00FE6A54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9A81"/>
  <w15:chartTrackingRefBased/>
  <w15:docId w15:val="{70B267AD-924A-49EC-9897-227ACB76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339180333A84B9925F6B68D76C008" ma:contentTypeVersion="13" ma:contentTypeDescription="Create a new document." ma:contentTypeScope="" ma:versionID="2e61217f4c38be85b00c3f09c53c1fa5">
  <xsd:schema xmlns:xsd="http://www.w3.org/2001/XMLSchema" xmlns:xs="http://www.w3.org/2001/XMLSchema" xmlns:p="http://schemas.microsoft.com/office/2006/metadata/properties" xmlns:ns3="ae20fd38-f4fb-4974-8bce-dcc920f9b687" xmlns:ns4="24bc8b32-27b2-4a0b-b680-ebd3c68f15b3" targetNamespace="http://schemas.microsoft.com/office/2006/metadata/properties" ma:root="true" ma:fieldsID="e5ae7e1ead3a3f657095d7fd0dbe6ce5" ns3:_="" ns4:_="">
    <xsd:import namespace="ae20fd38-f4fb-4974-8bce-dcc920f9b687"/>
    <xsd:import namespace="24bc8b32-27b2-4a0b-b680-ebd3c68f1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0fd38-f4fb-4974-8bce-dcc920f9b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c8b32-27b2-4a0b-b680-ebd3c68f1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17822-9A2C-4187-A3E1-621D7866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0fd38-f4fb-4974-8bce-dcc920f9b687"/>
    <ds:schemaRef ds:uri="24bc8b32-27b2-4a0b-b680-ebd3c68f1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5A3DB-323E-498D-8543-FFE10FCA0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2F889-6474-4B8A-B308-9FCAAD1A2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Sumner</dc:creator>
  <cp:keywords/>
  <dc:description/>
  <cp:lastModifiedBy>Carolyn Sumner</cp:lastModifiedBy>
  <cp:revision>12</cp:revision>
  <dcterms:created xsi:type="dcterms:W3CDTF">2021-11-04T18:26:00Z</dcterms:created>
  <dcterms:modified xsi:type="dcterms:W3CDTF">2021-11-04T21:18:00Z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0x010100051339180333A84B9925F6B68D76C008</vt:lpwstr>
  </property>
</Properties>
</file>